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2120"/>
      </w:tblGrid>
      <w:tr w:rsidR="0036053B" w:rsidRPr="000F4B3C" w14:paraId="5D9EA4E5" w14:textId="77777777" w:rsidTr="00196492">
        <w:trPr>
          <w:trHeight w:val="567"/>
        </w:trPr>
        <w:tc>
          <w:tcPr>
            <w:tcW w:w="7508" w:type="dxa"/>
          </w:tcPr>
          <w:p w14:paraId="21398121" w14:textId="719F5DF2" w:rsidR="0036053B" w:rsidRPr="000F4B3C" w:rsidRDefault="002D5DEA" w:rsidP="00196492">
            <w:pPr>
              <w:rPr>
                <w:b/>
                <w:bCs/>
                <w:sz w:val="28"/>
                <w:szCs w:val="24"/>
                <w:u w:val="single"/>
              </w:rPr>
            </w:pPr>
            <w:bookmarkStart w:id="0" w:name="_Hlk80871054"/>
            <w:r>
              <w:rPr>
                <w:b/>
                <w:bCs/>
                <w:sz w:val="28"/>
                <w:szCs w:val="24"/>
                <w:u w:val="single"/>
              </w:rPr>
              <w:t xml:space="preserve">Current </w:t>
            </w:r>
            <w:r w:rsidR="0036053B" w:rsidRPr="000F4B3C">
              <w:rPr>
                <w:b/>
                <w:bCs/>
                <w:sz w:val="28"/>
                <w:szCs w:val="24"/>
                <w:u w:val="single"/>
              </w:rPr>
              <w:t>Staffing Vacancies</w:t>
            </w:r>
          </w:p>
        </w:tc>
        <w:tc>
          <w:tcPr>
            <w:tcW w:w="2120" w:type="dxa"/>
          </w:tcPr>
          <w:p w14:paraId="361BA53B" w14:textId="77777777" w:rsidR="0036053B" w:rsidRPr="000F4B3C" w:rsidRDefault="0036053B" w:rsidP="00196492">
            <w:pPr>
              <w:jc w:val="right"/>
              <w:rPr>
                <w:b/>
                <w:bCs/>
                <w:sz w:val="28"/>
                <w:szCs w:val="24"/>
              </w:rPr>
            </w:pPr>
            <w:r w:rsidRPr="000F4B3C">
              <w:rPr>
                <w:b/>
                <w:bCs/>
                <w:sz w:val="28"/>
                <w:szCs w:val="24"/>
              </w:rPr>
              <w:t>Appendix</w:t>
            </w:r>
            <w:r w:rsidR="007B1FE3">
              <w:rPr>
                <w:b/>
                <w:bCs/>
                <w:sz w:val="28"/>
                <w:szCs w:val="24"/>
              </w:rPr>
              <w:t xml:space="preserve"> 4</w:t>
            </w:r>
          </w:p>
        </w:tc>
      </w:tr>
    </w:tbl>
    <w:bookmarkEnd w:id="0"/>
    <w:p w14:paraId="0DDD8461" w14:textId="77777777" w:rsidR="00446104" w:rsidRPr="00446104" w:rsidRDefault="00446104" w:rsidP="00446104">
      <w:pPr>
        <w:jc w:val="both"/>
        <w:rPr>
          <w:b/>
        </w:rPr>
      </w:pPr>
      <w:r w:rsidRPr="00446104">
        <w:rPr>
          <w:b/>
        </w:rPr>
        <w:t xml:space="preserve">Posts </w:t>
      </w:r>
      <w:r>
        <w:rPr>
          <w:b/>
        </w:rPr>
        <w:t>held pending review</w:t>
      </w:r>
    </w:p>
    <w:p w14:paraId="062C4420" w14:textId="77777777" w:rsidR="00446104" w:rsidRDefault="00446104" w:rsidP="00446104">
      <w:pPr>
        <w:jc w:val="both"/>
      </w:pPr>
    </w:p>
    <w:tbl>
      <w:tblPr>
        <w:tblStyle w:val="TableGrid"/>
        <w:tblW w:w="0" w:type="auto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2"/>
        <w:gridCol w:w="1134"/>
        <w:gridCol w:w="5522"/>
      </w:tblGrid>
      <w:tr w:rsidR="00446104" w:rsidRPr="00FD5173" w14:paraId="411B99AC" w14:textId="77777777" w:rsidTr="00446104">
        <w:trPr>
          <w:trHeight w:val="340"/>
          <w:tblHeader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E2CA8" w14:textId="77777777" w:rsidR="00446104" w:rsidRPr="00FD5173" w:rsidRDefault="00446104" w:rsidP="006B7973">
            <w:pPr>
              <w:rPr>
                <w:rFonts w:cs="Arial"/>
                <w:b/>
                <w:sz w:val="22"/>
                <w:szCs w:val="22"/>
              </w:rPr>
            </w:pPr>
            <w:r w:rsidRPr="00FD5173">
              <w:rPr>
                <w:rFonts w:cs="Arial"/>
                <w:b/>
                <w:sz w:val="22"/>
                <w:szCs w:val="22"/>
              </w:rPr>
              <w:t>Post 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4093D" w14:textId="77777777" w:rsidR="00446104" w:rsidRPr="00FD5173" w:rsidRDefault="00446104" w:rsidP="006B797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D5173">
              <w:rPr>
                <w:rFonts w:cs="Arial"/>
                <w:b/>
                <w:sz w:val="22"/>
                <w:szCs w:val="22"/>
              </w:rPr>
              <w:t>Shared Services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234BB2" w14:textId="77777777" w:rsidR="00446104" w:rsidRPr="00FD5173" w:rsidRDefault="00446104" w:rsidP="006B7973">
            <w:pPr>
              <w:rPr>
                <w:rFonts w:cs="Arial"/>
                <w:b/>
                <w:sz w:val="22"/>
                <w:szCs w:val="22"/>
              </w:rPr>
            </w:pPr>
            <w:r w:rsidRPr="00FD5173">
              <w:rPr>
                <w:rFonts w:cs="Arial"/>
                <w:b/>
                <w:sz w:val="22"/>
                <w:szCs w:val="22"/>
              </w:rPr>
              <w:t>Notes</w:t>
            </w:r>
          </w:p>
        </w:tc>
      </w:tr>
      <w:tr w:rsidR="00446104" w:rsidRPr="00FB4B0A" w14:paraId="578B4D27" w14:textId="77777777" w:rsidTr="00446104">
        <w:trPr>
          <w:trHeight w:val="340"/>
        </w:trPr>
        <w:tc>
          <w:tcPr>
            <w:tcW w:w="2972" w:type="dxa"/>
            <w:tcBorders>
              <w:top w:val="single" w:sz="4" w:space="0" w:color="auto"/>
            </w:tcBorders>
            <w:vAlign w:val="center"/>
          </w:tcPr>
          <w:p w14:paraId="5AE32330" w14:textId="77777777" w:rsidR="00446104" w:rsidRPr="00FB4B0A" w:rsidRDefault="00446104" w:rsidP="00446104">
            <w:pPr>
              <w:rPr>
                <w:rFonts w:cs="Arial"/>
                <w:b/>
                <w:sz w:val="22"/>
                <w:szCs w:val="22"/>
              </w:rPr>
            </w:pPr>
            <w:r w:rsidRPr="00FB4B0A">
              <w:rPr>
                <w:rFonts w:cs="Arial"/>
                <w:b/>
                <w:sz w:val="22"/>
                <w:szCs w:val="22"/>
              </w:rPr>
              <w:t>Commercial and Property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6C9E21F" w14:textId="77777777" w:rsidR="00446104" w:rsidRPr="00FB4B0A" w:rsidRDefault="00446104" w:rsidP="0044610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522" w:type="dxa"/>
            <w:tcBorders>
              <w:top w:val="single" w:sz="4" w:space="0" w:color="auto"/>
            </w:tcBorders>
            <w:vAlign w:val="center"/>
          </w:tcPr>
          <w:p w14:paraId="19F49881" w14:textId="77777777" w:rsidR="00446104" w:rsidRPr="00FB4B0A" w:rsidRDefault="00446104" w:rsidP="00446104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446104" w:rsidRPr="00FB4B0A" w14:paraId="167A8C76" w14:textId="77777777" w:rsidTr="00446104">
        <w:trPr>
          <w:trHeight w:val="340"/>
        </w:trPr>
        <w:tc>
          <w:tcPr>
            <w:tcW w:w="2972" w:type="dxa"/>
            <w:vAlign w:val="center"/>
          </w:tcPr>
          <w:p w14:paraId="5AF71A8C" w14:textId="77777777" w:rsidR="00446104" w:rsidRPr="00FB4B0A" w:rsidRDefault="00446104" w:rsidP="00446104">
            <w:pPr>
              <w:rPr>
                <w:rFonts w:cs="Arial"/>
                <w:sz w:val="22"/>
                <w:szCs w:val="22"/>
              </w:rPr>
            </w:pPr>
            <w:r w:rsidRPr="00FB4B0A">
              <w:rPr>
                <w:rFonts w:cs="Arial"/>
                <w:sz w:val="22"/>
                <w:szCs w:val="22"/>
              </w:rPr>
              <w:t>Leisure Partnership Development Manager</w:t>
            </w:r>
          </w:p>
        </w:tc>
        <w:tc>
          <w:tcPr>
            <w:tcW w:w="1134" w:type="dxa"/>
            <w:vAlign w:val="center"/>
          </w:tcPr>
          <w:p w14:paraId="54C25B3A" w14:textId="77777777" w:rsidR="00446104" w:rsidRPr="00FB4B0A" w:rsidRDefault="00446104" w:rsidP="0044610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22" w:type="dxa"/>
            <w:vAlign w:val="center"/>
          </w:tcPr>
          <w:p w14:paraId="3F32AF44" w14:textId="4E713CDC" w:rsidR="00446104" w:rsidRPr="00FB4B0A" w:rsidRDefault="00446104" w:rsidP="00446104">
            <w:pPr>
              <w:rPr>
                <w:rFonts w:cs="Arial"/>
                <w:sz w:val="22"/>
                <w:szCs w:val="22"/>
              </w:rPr>
            </w:pPr>
            <w:r w:rsidRPr="00FB4B0A">
              <w:rPr>
                <w:rFonts w:cs="Arial"/>
                <w:sz w:val="22"/>
                <w:szCs w:val="22"/>
              </w:rPr>
              <w:t>Vacant since April 2021</w:t>
            </w:r>
            <w:r w:rsidR="00190C96" w:rsidRPr="00FB4B0A">
              <w:rPr>
                <w:rFonts w:cs="Arial"/>
                <w:sz w:val="22"/>
                <w:szCs w:val="22"/>
              </w:rPr>
              <w:t xml:space="preserve"> and no immediate plans for recruitment.</w:t>
            </w:r>
          </w:p>
        </w:tc>
      </w:tr>
      <w:tr w:rsidR="00446104" w:rsidRPr="00FB4B0A" w14:paraId="33F1981B" w14:textId="77777777" w:rsidTr="00446104">
        <w:trPr>
          <w:trHeight w:val="340"/>
        </w:trPr>
        <w:tc>
          <w:tcPr>
            <w:tcW w:w="2972" w:type="dxa"/>
            <w:vAlign w:val="center"/>
          </w:tcPr>
          <w:p w14:paraId="2F9BAB43" w14:textId="77777777" w:rsidR="00446104" w:rsidRPr="00FB4B0A" w:rsidRDefault="00446104" w:rsidP="00446104">
            <w:pPr>
              <w:rPr>
                <w:rFonts w:cs="Arial"/>
                <w:sz w:val="22"/>
                <w:szCs w:val="22"/>
              </w:rPr>
            </w:pPr>
            <w:r w:rsidRPr="00FB4B0A">
              <w:rPr>
                <w:rFonts w:cs="Arial"/>
                <w:b/>
                <w:sz w:val="22"/>
                <w:szCs w:val="22"/>
              </w:rPr>
              <w:t>Communities</w:t>
            </w:r>
          </w:p>
        </w:tc>
        <w:tc>
          <w:tcPr>
            <w:tcW w:w="1134" w:type="dxa"/>
            <w:vAlign w:val="center"/>
          </w:tcPr>
          <w:p w14:paraId="0206031C" w14:textId="77777777" w:rsidR="00446104" w:rsidRPr="00FB4B0A" w:rsidRDefault="00446104" w:rsidP="0044610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22" w:type="dxa"/>
            <w:vAlign w:val="center"/>
          </w:tcPr>
          <w:p w14:paraId="3BB1ED83" w14:textId="77777777" w:rsidR="00446104" w:rsidRPr="00FB4B0A" w:rsidRDefault="00446104" w:rsidP="00446104">
            <w:pPr>
              <w:rPr>
                <w:rFonts w:cs="Arial"/>
                <w:sz w:val="22"/>
                <w:szCs w:val="22"/>
              </w:rPr>
            </w:pPr>
          </w:p>
        </w:tc>
      </w:tr>
      <w:tr w:rsidR="00446104" w:rsidRPr="00FB4B0A" w14:paraId="095425D6" w14:textId="77777777" w:rsidTr="00446104">
        <w:trPr>
          <w:trHeight w:val="340"/>
        </w:trPr>
        <w:tc>
          <w:tcPr>
            <w:tcW w:w="2972" w:type="dxa"/>
            <w:vAlign w:val="center"/>
          </w:tcPr>
          <w:p w14:paraId="5665024C" w14:textId="76882100" w:rsidR="00446104" w:rsidRPr="00FB4B0A" w:rsidRDefault="008E1673" w:rsidP="00446104">
            <w:pPr>
              <w:rPr>
                <w:rFonts w:cs="Arial"/>
                <w:sz w:val="22"/>
                <w:szCs w:val="22"/>
              </w:rPr>
            </w:pPr>
            <w:r w:rsidRPr="00FB4B0A">
              <w:rPr>
                <w:rFonts w:cs="Arial"/>
                <w:sz w:val="22"/>
                <w:szCs w:val="22"/>
              </w:rPr>
              <w:t>Assist</w:t>
            </w:r>
            <w:r w:rsidR="00DC2FBF" w:rsidRPr="00FB4B0A">
              <w:rPr>
                <w:rFonts w:cs="Arial"/>
                <w:sz w:val="22"/>
                <w:szCs w:val="22"/>
              </w:rPr>
              <w:t>ant</w:t>
            </w:r>
            <w:r w:rsidRPr="00FB4B0A">
              <w:rPr>
                <w:rFonts w:cs="Arial"/>
                <w:sz w:val="22"/>
                <w:szCs w:val="22"/>
              </w:rPr>
              <w:t xml:space="preserve"> Sports Development Officer (0.86 FTE)</w:t>
            </w:r>
          </w:p>
        </w:tc>
        <w:tc>
          <w:tcPr>
            <w:tcW w:w="1134" w:type="dxa"/>
            <w:vAlign w:val="center"/>
          </w:tcPr>
          <w:p w14:paraId="7C160A2D" w14:textId="77777777" w:rsidR="00446104" w:rsidRPr="00FB4B0A" w:rsidRDefault="00446104" w:rsidP="0044610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22" w:type="dxa"/>
            <w:vMerge w:val="restart"/>
            <w:vAlign w:val="center"/>
          </w:tcPr>
          <w:p w14:paraId="7491681D" w14:textId="77777777" w:rsidR="00446104" w:rsidRPr="00FB4B0A" w:rsidRDefault="00446104" w:rsidP="00446104">
            <w:pPr>
              <w:rPr>
                <w:rFonts w:cs="Arial"/>
                <w:sz w:val="22"/>
                <w:szCs w:val="22"/>
              </w:rPr>
            </w:pPr>
            <w:r w:rsidRPr="00FB4B0A">
              <w:rPr>
                <w:rFonts w:cs="Arial"/>
                <w:sz w:val="22"/>
                <w:szCs w:val="22"/>
              </w:rPr>
              <w:t>A review of staffing across Sports Development is currently taking place.  There are various temporary arrangements in place using different allocation grant funding.</w:t>
            </w:r>
          </w:p>
        </w:tc>
      </w:tr>
      <w:tr w:rsidR="008E1673" w:rsidRPr="00FB4B0A" w14:paraId="0B5A590A" w14:textId="77777777" w:rsidTr="00446104">
        <w:trPr>
          <w:trHeight w:val="340"/>
        </w:trPr>
        <w:tc>
          <w:tcPr>
            <w:tcW w:w="2972" w:type="dxa"/>
            <w:vAlign w:val="center"/>
          </w:tcPr>
          <w:p w14:paraId="7C3C3B9C" w14:textId="33591AE3" w:rsidR="008E1673" w:rsidRPr="00FB4B0A" w:rsidRDefault="008E1673" w:rsidP="008E1673">
            <w:pPr>
              <w:rPr>
                <w:rFonts w:cs="Arial"/>
                <w:sz w:val="22"/>
                <w:szCs w:val="22"/>
              </w:rPr>
            </w:pPr>
            <w:r w:rsidRPr="00FB4B0A">
              <w:rPr>
                <w:rFonts w:cs="Arial"/>
                <w:sz w:val="22"/>
                <w:szCs w:val="22"/>
              </w:rPr>
              <w:t xml:space="preserve">Project Co-ordinator (Sports Development 0.4 FTE) </w:t>
            </w:r>
          </w:p>
        </w:tc>
        <w:tc>
          <w:tcPr>
            <w:tcW w:w="1134" w:type="dxa"/>
            <w:vAlign w:val="center"/>
          </w:tcPr>
          <w:p w14:paraId="2DC7CAB5" w14:textId="77777777" w:rsidR="008E1673" w:rsidRPr="00FB4B0A" w:rsidRDefault="008E1673" w:rsidP="008E167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22" w:type="dxa"/>
            <w:vMerge/>
            <w:vAlign w:val="center"/>
          </w:tcPr>
          <w:p w14:paraId="64B83F1E" w14:textId="77777777" w:rsidR="008E1673" w:rsidRPr="00FB4B0A" w:rsidRDefault="008E1673" w:rsidP="008E1673">
            <w:pPr>
              <w:rPr>
                <w:rFonts w:cs="Arial"/>
                <w:sz w:val="22"/>
                <w:szCs w:val="22"/>
              </w:rPr>
            </w:pPr>
          </w:p>
        </w:tc>
      </w:tr>
      <w:tr w:rsidR="008E1673" w:rsidRPr="00FB4B0A" w14:paraId="60D11046" w14:textId="77777777" w:rsidTr="00446104">
        <w:trPr>
          <w:trHeight w:val="340"/>
        </w:trPr>
        <w:tc>
          <w:tcPr>
            <w:tcW w:w="2972" w:type="dxa"/>
            <w:vAlign w:val="center"/>
          </w:tcPr>
          <w:p w14:paraId="241680C5" w14:textId="196A0ABF" w:rsidR="008E1673" w:rsidRPr="00FB4B0A" w:rsidRDefault="008E1673" w:rsidP="008E1673">
            <w:pPr>
              <w:rPr>
                <w:rFonts w:cs="Arial"/>
                <w:sz w:val="22"/>
                <w:szCs w:val="22"/>
              </w:rPr>
            </w:pPr>
            <w:r w:rsidRPr="00FB4B0A">
              <w:rPr>
                <w:rFonts w:cs="Arial"/>
                <w:sz w:val="22"/>
                <w:szCs w:val="22"/>
              </w:rPr>
              <w:t>Wellbeing Development Officer</w:t>
            </w:r>
          </w:p>
        </w:tc>
        <w:tc>
          <w:tcPr>
            <w:tcW w:w="1134" w:type="dxa"/>
            <w:vAlign w:val="center"/>
          </w:tcPr>
          <w:p w14:paraId="0E56B885" w14:textId="77777777" w:rsidR="008E1673" w:rsidRPr="00FB4B0A" w:rsidRDefault="008E1673" w:rsidP="008E167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22" w:type="dxa"/>
            <w:vMerge/>
            <w:vAlign w:val="center"/>
          </w:tcPr>
          <w:p w14:paraId="2FF18D93" w14:textId="77777777" w:rsidR="008E1673" w:rsidRPr="00FB4B0A" w:rsidRDefault="008E1673" w:rsidP="008E1673">
            <w:pPr>
              <w:rPr>
                <w:rFonts w:cs="Arial"/>
                <w:sz w:val="22"/>
                <w:szCs w:val="22"/>
              </w:rPr>
            </w:pPr>
          </w:p>
        </w:tc>
      </w:tr>
      <w:tr w:rsidR="00E3649F" w:rsidRPr="00FB4B0A" w14:paraId="39281204" w14:textId="77777777" w:rsidTr="00B42034">
        <w:trPr>
          <w:trHeight w:val="340"/>
        </w:trPr>
        <w:tc>
          <w:tcPr>
            <w:tcW w:w="2972" w:type="dxa"/>
            <w:vAlign w:val="bottom"/>
          </w:tcPr>
          <w:p w14:paraId="5748C88B" w14:textId="21AD6E51" w:rsidR="00E3649F" w:rsidRPr="00FB4B0A" w:rsidRDefault="00E3649F" w:rsidP="00E3649F">
            <w:pPr>
              <w:rPr>
                <w:rFonts w:cs="Arial"/>
                <w:sz w:val="22"/>
                <w:szCs w:val="22"/>
                <w:highlight w:val="cyan"/>
              </w:rPr>
            </w:pPr>
            <w:r w:rsidRPr="00FB4B0A">
              <w:rPr>
                <w:rFonts w:cs="Arial"/>
                <w:color w:val="000000"/>
                <w:sz w:val="22"/>
                <w:szCs w:val="22"/>
              </w:rPr>
              <w:t>SR Leisure Partnership Manager</w:t>
            </w:r>
          </w:p>
        </w:tc>
        <w:tc>
          <w:tcPr>
            <w:tcW w:w="1134" w:type="dxa"/>
            <w:vAlign w:val="center"/>
          </w:tcPr>
          <w:p w14:paraId="1E42670C" w14:textId="77777777" w:rsidR="00E3649F" w:rsidRPr="00FB4B0A" w:rsidRDefault="00E3649F" w:rsidP="00E3649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22" w:type="dxa"/>
            <w:vAlign w:val="center"/>
          </w:tcPr>
          <w:p w14:paraId="7477F612" w14:textId="30FC465F" w:rsidR="00E3649F" w:rsidRPr="00FB4B0A" w:rsidRDefault="00E3649F" w:rsidP="00E3649F">
            <w:pPr>
              <w:rPr>
                <w:rFonts w:cs="Arial"/>
                <w:sz w:val="22"/>
                <w:szCs w:val="22"/>
              </w:rPr>
            </w:pPr>
            <w:r w:rsidRPr="00FB4B0A">
              <w:rPr>
                <w:rFonts w:cs="Arial"/>
                <w:sz w:val="22"/>
                <w:szCs w:val="22"/>
              </w:rPr>
              <w:t xml:space="preserve">To be considered in context of South </w:t>
            </w:r>
            <w:proofErr w:type="spellStart"/>
            <w:r w:rsidRPr="00FB4B0A">
              <w:rPr>
                <w:rFonts w:cs="Arial"/>
                <w:sz w:val="22"/>
                <w:szCs w:val="22"/>
              </w:rPr>
              <w:t>Ribble</w:t>
            </w:r>
            <w:proofErr w:type="spellEnd"/>
            <w:r w:rsidRPr="00FB4B0A">
              <w:rPr>
                <w:rFonts w:cs="Arial"/>
                <w:sz w:val="22"/>
                <w:szCs w:val="22"/>
              </w:rPr>
              <w:t xml:space="preserve"> Leisure Limited Review</w:t>
            </w:r>
          </w:p>
        </w:tc>
      </w:tr>
    </w:tbl>
    <w:p w14:paraId="110FCA35" w14:textId="2B7C5740" w:rsidR="00446104" w:rsidRPr="00FB4B0A" w:rsidRDefault="00446104" w:rsidP="0036053B">
      <w:pPr>
        <w:jc w:val="both"/>
        <w:rPr>
          <w:rFonts w:cs="Arial"/>
          <w:szCs w:val="22"/>
          <w:highlight w:val="red"/>
        </w:rPr>
      </w:pPr>
    </w:p>
    <w:p w14:paraId="55C57BF1" w14:textId="77777777" w:rsidR="002D5DEA" w:rsidRPr="00FB4B0A" w:rsidRDefault="002D5DEA" w:rsidP="002D5DEA">
      <w:pPr>
        <w:jc w:val="both"/>
        <w:rPr>
          <w:rFonts w:cs="Arial"/>
          <w:b/>
          <w:szCs w:val="22"/>
        </w:rPr>
      </w:pPr>
      <w:r w:rsidRPr="00FB4B0A">
        <w:rPr>
          <w:rFonts w:cs="Arial"/>
          <w:b/>
          <w:szCs w:val="22"/>
        </w:rPr>
        <w:t>Posts where the post-holder has been seconded:</w:t>
      </w:r>
    </w:p>
    <w:p w14:paraId="1430C1D1" w14:textId="77777777" w:rsidR="002D5DEA" w:rsidRPr="00FB4B0A" w:rsidRDefault="002D5DEA" w:rsidP="002D5DEA">
      <w:pPr>
        <w:jc w:val="both"/>
        <w:rPr>
          <w:rFonts w:cs="Arial"/>
          <w:szCs w:val="22"/>
        </w:rPr>
      </w:pPr>
    </w:p>
    <w:tbl>
      <w:tblPr>
        <w:tblStyle w:val="TableGrid"/>
        <w:tblW w:w="0" w:type="auto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2"/>
        <w:gridCol w:w="1134"/>
        <w:gridCol w:w="5522"/>
      </w:tblGrid>
      <w:tr w:rsidR="002D5DEA" w:rsidRPr="00FB4B0A" w14:paraId="07724B65" w14:textId="77777777" w:rsidTr="00160288">
        <w:trPr>
          <w:trHeight w:val="340"/>
          <w:tblHeader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82CAB" w14:textId="77777777" w:rsidR="002D5DEA" w:rsidRPr="00FB4B0A" w:rsidRDefault="002D5DEA" w:rsidP="00160288">
            <w:pPr>
              <w:rPr>
                <w:rFonts w:cs="Arial"/>
                <w:b/>
                <w:sz w:val="22"/>
                <w:szCs w:val="22"/>
              </w:rPr>
            </w:pPr>
            <w:r w:rsidRPr="00FB4B0A">
              <w:rPr>
                <w:rFonts w:cs="Arial"/>
                <w:b/>
                <w:sz w:val="22"/>
                <w:szCs w:val="22"/>
              </w:rPr>
              <w:t>Post 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26695F" w14:textId="77777777" w:rsidR="002D5DEA" w:rsidRPr="00FB4B0A" w:rsidRDefault="002D5DEA" w:rsidP="0016028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B4B0A">
              <w:rPr>
                <w:rFonts w:cs="Arial"/>
                <w:b/>
                <w:sz w:val="22"/>
                <w:szCs w:val="22"/>
              </w:rPr>
              <w:t>Shared Services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545C4" w14:textId="77777777" w:rsidR="002D5DEA" w:rsidRPr="00FB4B0A" w:rsidRDefault="002D5DEA" w:rsidP="00160288">
            <w:pPr>
              <w:rPr>
                <w:rFonts w:cs="Arial"/>
                <w:b/>
                <w:sz w:val="22"/>
                <w:szCs w:val="22"/>
              </w:rPr>
            </w:pPr>
            <w:r w:rsidRPr="00FB4B0A">
              <w:rPr>
                <w:rFonts w:cs="Arial"/>
                <w:b/>
                <w:sz w:val="22"/>
                <w:szCs w:val="22"/>
              </w:rPr>
              <w:t>Notes</w:t>
            </w:r>
          </w:p>
        </w:tc>
      </w:tr>
      <w:tr w:rsidR="002D5DEA" w:rsidRPr="00FB4B0A" w14:paraId="769C5351" w14:textId="77777777" w:rsidTr="00160288">
        <w:trPr>
          <w:trHeight w:val="340"/>
        </w:trPr>
        <w:tc>
          <w:tcPr>
            <w:tcW w:w="2972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46C31757" w14:textId="77777777" w:rsidR="002D5DEA" w:rsidRPr="00FB4B0A" w:rsidRDefault="002D5DEA" w:rsidP="00160288">
            <w:pPr>
              <w:rPr>
                <w:rFonts w:cs="Arial"/>
                <w:sz w:val="22"/>
                <w:szCs w:val="22"/>
              </w:rPr>
            </w:pPr>
            <w:r w:rsidRPr="00FB4B0A">
              <w:rPr>
                <w:rFonts w:cs="Arial"/>
                <w:b/>
                <w:sz w:val="22"/>
                <w:szCs w:val="22"/>
              </w:rPr>
              <w:t>Communities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4563408B" w14:textId="77777777" w:rsidR="002D5DEA" w:rsidRPr="00FB4B0A" w:rsidRDefault="002D5DEA" w:rsidP="0016028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522" w:type="dxa"/>
            <w:vMerge w:val="restart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0BAFE978" w14:textId="77777777" w:rsidR="002D5DEA" w:rsidRPr="00FB4B0A" w:rsidRDefault="002D5DEA" w:rsidP="00160288">
            <w:pPr>
              <w:jc w:val="both"/>
              <w:rPr>
                <w:rFonts w:cs="Arial"/>
                <w:sz w:val="22"/>
                <w:szCs w:val="22"/>
              </w:rPr>
            </w:pPr>
            <w:r w:rsidRPr="00FB4B0A">
              <w:rPr>
                <w:rFonts w:cs="Arial"/>
                <w:sz w:val="22"/>
                <w:szCs w:val="22"/>
              </w:rPr>
              <w:t>Some of these posts may be filled temporarily until the post holder returns.</w:t>
            </w:r>
          </w:p>
        </w:tc>
      </w:tr>
      <w:tr w:rsidR="002D5DEA" w:rsidRPr="00FD5173" w14:paraId="54BFC5B4" w14:textId="77777777" w:rsidTr="00160288">
        <w:trPr>
          <w:trHeight w:val="340"/>
        </w:trPr>
        <w:tc>
          <w:tcPr>
            <w:tcW w:w="297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6354981" w14:textId="77777777" w:rsidR="002D5DEA" w:rsidRPr="00FD5173" w:rsidRDefault="002D5DEA" w:rsidP="00160288">
            <w:pPr>
              <w:rPr>
                <w:rFonts w:cs="Arial"/>
                <w:b/>
                <w:szCs w:val="22"/>
              </w:rPr>
            </w:pPr>
            <w:r w:rsidRPr="005F0432">
              <w:rPr>
                <w:rFonts w:cs="Arial"/>
                <w:sz w:val="22"/>
                <w:szCs w:val="22"/>
              </w:rPr>
              <w:t>Senior Community Involvement Officer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551B61A" w14:textId="77777777" w:rsidR="002D5DEA" w:rsidRPr="00FD5173" w:rsidRDefault="002D5DEA" w:rsidP="0016028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52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AC3CDEC" w14:textId="77777777" w:rsidR="002D5DEA" w:rsidRPr="00FD5173" w:rsidRDefault="002D5DEA" w:rsidP="00160288">
            <w:pPr>
              <w:jc w:val="both"/>
              <w:rPr>
                <w:szCs w:val="22"/>
              </w:rPr>
            </w:pPr>
          </w:p>
        </w:tc>
      </w:tr>
      <w:tr w:rsidR="002D5DEA" w:rsidRPr="00FD5173" w14:paraId="61EBD9EA" w14:textId="77777777" w:rsidTr="00160288">
        <w:trPr>
          <w:trHeight w:val="340"/>
        </w:trPr>
        <w:tc>
          <w:tcPr>
            <w:tcW w:w="297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C10649A" w14:textId="77777777" w:rsidR="002D5DEA" w:rsidRPr="005F0432" w:rsidRDefault="002D5DEA" w:rsidP="00160288">
            <w:pPr>
              <w:rPr>
                <w:rFonts w:cs="Arial"/>
                <w:szCs w:val="22"/>
              </w:rPr>
            </w:pPr>
            <w:r w:rsidRPr="00A57AA2">
              <w:rPr>
                <w:rFonts w:cs="Arial"/>
                <w:sz w:val="22"/>
                <w:szCs w:val="22"/>
              </w:rPr>
              <w:t>Community Coach Gymnastics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BF05C75" w14:textId="77777777" w:rsidR="002D5DEA" w:rsidRPr="00FD5173" w:rsidRDefault="002D5DEA" w:rsidP="0016028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52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F17DFA7" w14:textId="77777777" w:rsidR="002D5DEA" w:rsidRPr="00FD5173" w:rsidRDefault="002D5DEA" w:rsidP="00160288">
            <w:pPr>
              <w:jc w:val="both"/>
              <w:rPr>
                <w:szCs w:val="22"/>
              </w:rPr>
            </w:pPr>
          </w:p>
        </w:tc>
      </w:tr>
      <w:tr w:rsidR="002D5DEA" w:rsidRPr="00FD5173" w14:paraId="0B46AA9A" w14:textId="77777777" w:rsidTr="00160288">
        <w:trPr>
          <w:trHeight w:val="340"/>
        </w:trPr>
        <w:tc>
          <w:tcPr>
            <w:tcW w:w="297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013D474" w14:textId="77777777" w:rsidR="002D5DEA" w:rsidRPr="00FD5173" w:rsidRDefault="002D5DEA" w:rsidP="00160288">
            <w:pPr>
              <w:rPr>
                <w:rFonts w:cs="Arial"/>
                <w:b/>
                <w:szCs w:val="22"/>
              </w:rPr>
            </w:pPr>
            <w:r w:rsidRPr="00FD5173">
              <w:rPr>
                <w:rFonts w:cs="Arial"/>
                <w:b/>
                <w:sz w:val="22"/>
                <w:szCs w:val="22"/>
              </w:rPr>
              <w:t>Customer and Digital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3CA35F1" w14:textId="77777777" w:rsidR="002D5DEA" w:rsidRPr="00FD5173" w:rsidRDefault="002D5DEA" w:rsidP="0016028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52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F84232E" w14:textId="77777777" w:rsidR="002D5DEA" w:rsidRPr="00FD5173" w:rsidRDefault="002D5DEA" w:rsidP="00160288">
            <w:pPr>
              <w:jc w:val="both"/>
              <w:rPr>
                <w:szCs w:val="22"/>
              </w:rPr>
            </w:pPr>
          </w:p>
        </w:tc>
      </w:tr>
      <w:tr w:rsidR="002D5DEA" w:rsidRPr="00FD5173" w14:paraId="003235AC" w14:textId="77777777" w:rsidTr="00160288">
        <w:trPr>
          <w:trHeight w:val="340"/>
        </w:trPr>
        <w:tc>
          <w:tcPr>
            <w:tcW w:w="297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10B9868" w14:textId="77777777" w:rsidR="002D5DEA" w:rsidRPr="006A2B2B" w:rsidRDefault="002D5DEA" w:rsidP="00160288">
            <w:pPr>
              <w:rPr>
                <w:sz w:val="22"/>
                <w:szCs w:val="22"/>
              </w:rPr>
            </w:pPr>
            <w:r w:rsidRPr="006A2B2B">
              <w:rPr>
                <w:sz w:val="22"/>
                <w:szCs w:val="22"/>
              </w:rPr>
              <w:t>Neighbourhood Officer</w:t>
            </w:r>
          </w:p>
          <w:p w14:paraId="24E2AC0B" w14:textId="77777777" w:rsidR="002D5DEA" w:rsidRPr="006A2B2B" w:rsidRDefault="002D5DEA" w:rsidP="00160288">
            <w:pPr>
              <w:rPr>
                <w:color w:val="FF0000"/>
                <w:sz w:val="22"/>
                <w:szCs w:val="22"/>
              </w:rPr>
            </w:pPr>
            <w:r w:rsidRPr="006A2B2B">
              <w:rPr>
                <w:sz w:val="22"/>
                <w:szCs w:val="22"/>
              </w:rPr>
              <w:t xml:space="preserve">(0.5 FTE)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6EEE8CE" w14:textId="77777777" w:rsidR="002D5DEA" w:rsidRPr="00FD5173" w:rsidRDefault="002D5DEA" w:rsidP="00160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665F344" w14:textId="77777777" w:rsidR="002D5DEA" w:rsidRPr="00FD5173" w:rsidRDefault="002D5DEA" w:rsidP="00160288">
            <w:pPr>
              <w:jc w:val="both"/>
              <w:rPr>
                <w:sz w:val="22"/>
                <w:szCs w:val="22"/>
              </w:rPr>
            </w:pPr>
          </w:p>
        </w:tc>
      </w:tr>
    </w:tbl>
    <w:p w14:paraId="5C2BEDD1" w14:textId="77777777" w:rsidR="00F97143" w:rsidRPr="00A57AA2" w:rsidRDefault="00F97143" w:rsidP="0036053B">
      <w:pPr>
        <w:jc w:val="both"/>
      </w:pPr>
    </w:p>
    <w:p w14:paraId="0A4DFB40" w14:textId="77777777" w:rsidR="00F97143" w:rsidRPr="00A57AA2" w:rsidRDefault="00F97143" w:rsidP="00F97143">
      <w:pPr>
        <w:jc w:val="both"/>
      </w:pPr>
      <w:r w:rsidRPr="00A57AA2">
        <w:t>Notes:</w:t>
      </w:r>
    </w:p>
    <w:p w14:paraId="6CAC8D5B" w14:textId="77777777" w:rsidR="00F97143" w:rsidRDefault="00F97143" w:rsidP="00F97143">
      <w:pPr>
        <w:jc w:val="both"/>
      </w:pPr>
      <w:r w:rsidRPr="00A57AA2">
        <w:t>FTE stands for Full Time Equivalent and is used for part-time posts to show a comparison against a full-time post.</w:t>
      </w:r>
    </w:p>
    <w:p w14:paraId="2938EC2B" w14:textId="07C8FC26" w:rsidR="00F97143" w:rsidRDefault="00F97143" w:rsidP="0036053B">
      <w:pPr>
        <w:jc w:val="both"/>
      </w:pPr>
    </w:p>
    <w:p w14:paraId="7F44A829" w14:textId="77777777" w:rsidR="00F97143" w:rsidRDefault="00F97143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447DFF11" w14:textId="77777777" w:rsidR="00F97143" w:rsidRDefault="00F97143" w:rsidP="0036053B">
      <w:pPr>
        <w:jc w:val="both"/>
      </w:pPr>
    </w:p>
    <w:p w14:paraId="25CD139F" w14:textId="32B7C45C" w:rsidR="00446104" w:rsidRDefault="00446104" w:rsidP="0036053B">
      <w:pPr>
        <w:jc w:val="both"/>
      </w:pPr>
    </w:p>
    <w:p w14:paraId="4EF4D144" w14:textId="38EB071B" w:rsidR="00F97143" w:rsidRPr="00F97143" w:rsidRDefault="00F97143" w:rsidP="0036053B">
      <w:pPr>
        <w:jc w:val="both"/>
        <w:rPr>
          <w:b/>
        </w:rPr>
      </w:pPr>
      <w:r w:rsidRPr="00F97143">
        <w:rPr>
          <w:b/>
        </w:rPr>
        <w:t>Other Vacancies</w:t>
      </w:r>
    </w:p>
    <w:p w14:paraId="0AF9F03B" w14:textId="77777777" w:rsidR="00F97143" w:rsidRDefault="00F97143" w:rsidP="0036053B">
      <w:pPr>
        <w:jc w:val="both"/>
      </w:pPr>
    </w:p>
    <w:tbl>
      <w:tblPr>
        <w:tblStyle w:val="TableGrid"/>
        <w:tblW w:w="0" w:type="auto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98"/>
        <w:gridCol w:w="1134"/>
        <w:gridCol w:w="5496"/>
      </w:tblGrid>
      <w:tr w:rsidR="00F97143" w:rsidRPr="00FD5173" w14:paraId="2B8B6888" w14:textId="77777777" w:rsidTr="00BF44FC">
        <w:trPr>
          <w:trHeight w:val="340"/>
          <w:tblHeader/>
        </w:trPr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31A5E0" w14:textId="77777777" w:rsidR="00F97143" w:rsidRPr="00FD5173" w:rsidRDefault="00F97143" w:rsidP="00D52C0F">
            <w:pPr>
              <w:rPr>
                <w:rFonts w:cs="Arial"/>
                <w:b/>
                <w:sz w:val="22"/>
                <w:szCs w:val="22"/>
              </w:rPr>
            </w:pPr>
            <w:r w:rsidRPr="00FD5173">
              <w:rPr>
                <w:rFonts w:cs="Arial"/>
                <w:b/>
                <w:sz w:val="22"/>
                <w:szCs w:val="22"/>
              </w:rPr>
              <w:t>Post 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EB582F3" w14:textId="77777777" w:rsidR="00F97143" w:rsidRPr="00FD5173" w:rsidRDefault="00F97143" w:rsidP="00D52C0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D5173">
              <w:rPr>
                <w:rFonts w:cs="Arial"/>
                <w:b/>
                <w:sz w:val="22"/>
                <w:szCs w:val="22"/>
              </w:rPr>
              <w:t>Shared Services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D98CA" w14:textId="77777777" w:rsidR="00F97143" w:rsidRPr="00FD5173" w:rsidRDefault="00F97143" w:rsidP="00D52C0F">
            <w:pPr>
              <w:rPr>
                <w:rFonts w:cs="Arial"/>
                <w:b/>
                <w:sz w:val="22"/>
                <w:szCs w:val="22"/>
              </w:rPr>
            </w:pPr>
            <w:r w:rsidRPr="00FD5173">
              <w:rPr>
                <w:rFonts w:cs="Arial"/>
                <w:b/>
                <w:sz w:val="22"/>
                <w:szCs w:val="22"/>
              </w:rPr>
              <w:t>Notes</w:t>
            </w:r>
          </w:p>
        </w:tc>
      </w:tr>
      <w:tr w:rsidR="00F97143" w:rsidRPr="00FD5173" w14:paraId="1A8969E1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1E35F9A8" w14:textId="77777777" w:rsidR="00F97143" w:rsidRPr="00A57AA2" w:rsidRDefault="00F97143" w:rsidP="00D52C0F">
            <w:pPr>
              <w:rPr>
                <w:rFonts w:cs="Arial"/>
                <w:b/>
                <w:sz w:val="22"/>
                <w:szCs w:val="22"/>
              </w:rPr>
            </w:pPr>
            <w:r w:rsidRPr="00A57AA2">
              <w:rPr>
                <w:rFonts w:cs="Arial"/>
                <w:b/>
                <w:sz w:val="22"/>
                <w:szCs w:val="22"/>
              </w:rPr>
              <w:t>Communities</w:t>
            </w:r>
          </w:p>
        </w:tc>
        <w:tc>
          <w:tcPr>
            <w:tcW w:w="1134" w:type="dxa"/>
            <w:vAlign w:val="center"/>
          </w:tcPr>
          <w:p w14:paraId="17B76A1D" w14:textId="77777777" w:rsidR="00F97143" w:rsidRPr="00A57AA2" w:rsidRDefault="00F97143" w:rsidP="00D52C0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726EAA55" w14:textId="77777777" w:rsidR="00F97143" w:rsidRPr="00A57AA2" w:rsidRDefault="00F97143" w:rsidP="00D52C0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83FFF" w:rsidRPr="00FD5173" w14:paraId="5AC010BE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055F9FFB" w14:textId="0E66614D" w:rsidR="00E83FFF" w:rsidRPr="00A57AA2" w:rsidRDefault="00E83FFF" w:rsidP="00D52C0F">
            <w:pPr>
              <w:rPr>
                <w:rFonts w:cs="Arial"/>
                <w:sz w:val="22"/>
                <w:szCs w:val="22"/>
              </w:rPr>
            </w:pPr>
            <w:r w:rsidRPr="00A57AA2">
              <w:rPr>
                <w:rFonts w:cs="Arial"/>
                <w:sz w:val="22"/>
                <w:szCs w:val="22"/>
              </w:rPr>
              <w:t>Project Co-ordinator (0.6 FTE)</w:t>
            </w:r>
          </w:p>
        </w:tc>
        <w:tc>
          <w:tcPr>
            <w:tcW w:w="1134" w:type="dxa"/>
            <w:vAlign w:val="center"/>
          </w:tcPr>
          <w:p w14:paraId="408903C6" w14:textId="77777777" w:rsidR="00E83FFF" w:rsidRPr="00A57AA2" w:rsidRDefault="00E83FFF" w:rsidP="00D52C0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6362A77B" w14:textId="082FF2BC" w:rsidR="00E83FFF" w:rsidRPr="00A57AA2" w:rsidRDefault="008E1673" w:rsidP="00D52C0F">
            <w:pPr>
              <w:rPr>
                <w:rFonts w:cs="Arial"/>
                <w:sz w:val="22"/>
                <w:szCs w:val="22"/>
              </w:rPr>
            </w:pPr>
            <w:r w:rsidRPr="00A57AA2">
              <w:rPr>
                <w:rFonts w:cs="Arial"/>
                <w:sz w:val="22"/>
                <w:szCs w:val="22"/>
              </w:rPr>
              <w:t>Split post 0.6fte &amp; 0.4FTE above - 1 FTE to be appointed – external funding to be secured.</w:t>
            </w:r>
          </w:p>
        </w:tc>
      </w:tr>
      <w:tr w:rsidR="00F97143" w:rsidRPr="00FD5173" w14:paraId="01CAEBB9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0B8286D9" w14:textId="1618EE74" w:rsidR="00F97143" w:rsidRPr="00A57AA2" w:rsidRDefault="00F97143" w:rsidP="00D52C0F">
            <w:pPr>
              <w:rPr>
                <w:rFonts w:cs="Arial"/>
                <w:sz w:val="22"/>
                <w:szCs w:val="22"/>
              </w:rPr>
            </w:pPr>
            <w:r w:rsidRPr="00A57AA2">
              <w:rPr>
                <w:rFonts w:cs="Arial"/>
                <w:sz w:val="22"/>
                <w:szCs w:val="22"/>
              </w:rPr>
              <w:t>Environmental Health Technician</w:t>
            </w:r>
            <w:r w:rsidR="00500297" w:rsidRPr="00A57AA2">
              <w:rPr>
                <w:rFonts w:cs="Arial"/>
                <w:sz w:val="22"/>
                <w:szCs w:val="22"/>
              </w:rPr>
              <w:t xml:space="preserve"> (0.6 FTE)</w:t>
            </w:r>
          </w:p>
        </w:tc>
        <w:tc>
          <w:tcPr>
            <w:tcW w:w="1134" w:type="dxa"/>
            <w:vAlign w:val="center"/>
          </w:tcPr>
          <w:p w14:paraId="297BF166" w14:textId="77777777" w:rsidR="00F97143" w:rsidRPr="00A57AA2" w:rsidRDefault="00F97143" w:rsidP="00D52C0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12E8A33C" w14:textId="442A5BA5" w:rsidR="00F97143" w:rsidRPr="00A57AA2" w:rsidRDefault="00F97143" w:rsidP="00D52C0F">
            <w:pPr>
              <w:rPr>
                <w:rFonts w:cs="Arial"/>
                <w:color w:val="FF0000"/>
                <w:sz w:val="22"/>
                <w:szCs w:val="22"/>
              </w:rPr>
            </w:pPr>
            <w:r w:rsidRPr="00A57AA2">
              <w:rPr>
                <w:rFonts w:cs="Arial"/>
                <w:sz w:val="22"/>
                <w:szCs w:val="22"/>
              </w:rPr>
              <w:t>Vacant since July 202</w:t>
            </w:r>
            <w:r w:rsidR="008E1673" w:rsidRPr="00A57AA2">
              <w:rPr>
                <w:rFonts w:cs="Arial"/>
                <w:sz w:val="22"/>
                <w:szCs w:val="22"/>
              </w:rPr>
              <w:t xml:space="preserve">1 </w:t>
            </w:r>
          </w:p>
        </w:tc>
      </w:tr>
      <w:tr w:rsidR="00BF44FC" w:rsidRPr="00FD5173" w14:paraId="2A89451E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60C1D127" w14:textId="33BD385D" w:rsidR="00BF44FC" w:rsidRPr="00A57AA2" w:rsidRDefault="00BF44FC" w:rsidP="00D52C0F">
            <w:pPr>
              <w:rPr>
                <w:rFonts w:cs="Arial"/>
                <w:sz w:val="22"/>
                <w:szCs w:val="22"/>
              </w:rPr>
            </w:pPr>
            <w:r w:rsidRPr="00A57AA2">
              <w:rPr>
                <w:rFonts w:cs="Arial"/>
                <w:b/>
                <w:sz w:val="22"/>
                <w:szCs w:val="22"/>
              </w:rPr>
              <w:t>Customer and Digital</w:t>
            </w:r>
          </w:p>
        </w:tc>
        <w:tc>
          <w:tcPr>
            <w:tcW w:w="1134" w:type="dxa"/>
            <w:vAlign w:val="center"/>
          </w:tcPr>
          <w:p w14:paraId="0681A0D0" w14:textId="77777777" w:rsidR="00BF44FC" w:rsidRPr="00A57AA2" w:rsidRDefault="00BF44FC" w:rsidP="00D52C0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3602F54C" w14:textId="7D281A34" w:rsidR="00BF44FC" w:rsidRPr="00A57AA2" w:rsidRDefault="00BF44FC" w:rsidP="00D52C0F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BF44FC" w:rsidRPr="00FD5173" w14:paraId="54D0AF94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309B56EF" w14:textId="40845C4E" w:rsidR="00BF44FC" w:rsidRPr="00A57AA2" w:rsidRDefault="00BF44FC" w:rsidP="00D52C0F">
            <w:pPr>
              <w:rPr>
                <w:rFonts w:cs="Arial"/>
                <w:bCs/>
                <w:sz w:val="22"/>
                <w:szCs w:val="22"/>
              </w:rPr>
            </w:pPr>
            <w:r w:rsidRPr="00A57AA2">
              <w:rPr>
                <w:rFonts w:cs="Arial"/>
                <w:bCs/>
                <w:sz w:val="22"/>
                <w:szCs w:val="22"/>
              </w:rPr>
              <w:t>Customer Engagement Officer</w:t>
            </w:r>
          </w:p>
        </w:tc>
        <w:tc>
          <w:tcPr>
            <w:tcW w:w="1134" w:type="dxa"/>
            <w:vAlign w:val="center"/>
          </w:tcPr>
          <w:p w14:paraId="5262DF99" w14:textId="30D5F61A" w:rsidR="00BF44FC" w:rsidRPr="00A57AA2" w:rsidRDefault="00BF44FC" w:rsidP="00D52C0F">
            <w:pPr>
              <w:jc w:val="center"/>
              <w:rPr>
                <w:rFonts w:cs="Arial"/>
                <w:sz w:val="22"/>
                <w:szCs w:val="22"/>
              </w:rPr>
            </w:pPr>
            <w:r w:rsidRPr="00A57AA2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496" w:type="dxa"/>
            <w:vAlign w:val="center"/>
          </w:tcPr>
          <w:p w14:paraId="3628C314" w14:textId="2C981A09" w:rsidR="00BF44FC" w:rsidRPr="00A57AA2" w:rsidRDefault="00BF44FC" w:rsidP="00D52C0F">
            <w:pPr>
              <w:rPr>
                <w:rFonts w:cs="Arial"/>
                <w:bCs/>
                <w:sz w:val="22"/>
                <w:szCs w:val="22"/>
              </w:rPr>
            </w:pPr>
            <w:r w:rsidRPr="00A57AA2">
              <w:rPr>
                <w:rFonts w:cs="Arial"/>
                <w:bCs/>
                <w:sz w:val="22"/>
                <w:szCs w:val="22"/>
              </w:rPr>
              <w:t>Interviews w/c 06.06.2022</w:t>
            </w:r>
          </w:p>
        </w:tc>
      </w:tr>
      <w:tr w:rsidR="00BF44FC" w:rsidRPr="00FD5173" w14:paraId="0839D321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33DC3E39" w14:textId="68D81FE4" w:rsidR="00BF44FC" w:rsidRPr="00A57AA2" w:rsidRDefault="00BF44FC" w:rsidP="00D52C0F">
            <w:pPr>
              <w:rPr>
                <w:rFonts w:cs="Arial"/>
                <w:b/>
                <w:sz w:val="22"/>
                <w:szCs w:val="22"/>
              </w:rPr>
            </w:pPr>
            <w:r w:rsidRPr="00A57AA2">
              <w:rPr>
                <w:rFonts w:cs="Arial"/>
                <w:b/>
                <w:sz w:val="22"/>
                <w:szCs w:val="22"/>
              </w:rPr>
              <w:t>ICT</w:t>
            </w:r>
          </w:p>
        </w:tc>
        <w:tc>
          <w:tcPr>
            <w:tcW w:w="1134" w:type="dxa"/>
            <w:vAlign w:val="center"/>
          </w:tcPr>
          <w:p w14:paraId="234BEA53" w14:textId="77777777" w:rsidR="00BF44FC" w:rsidRPr="00A57AA2" w:rsidRDefault="00BF44FC" w:rsidP="00D52C0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32692EEC" w14:textId="3DED6FCA" w:rsidR="00BF44FC" w:rsidRPr="00A57AA2" w:rsidRDefault="00BF44FC" w:rsidP="00D52C0F">
            <w:pPr>
              <w:rPr>
                <w:rFonts w:cs="Arial"/>
                <w:color w:val="FF0000"/>
                <w:sz w:val="22"/>
                <w:szCs w:val="22"/>
              </w:rPr>
            </w:pPr>
            <w:r w:rsidRPr="00A57AA2">
              <w:rPr>
                <w:rFonts w:cs="Arial"/>
                <w:bCs/>
                <w:sz w:val="22"/>
                <w:szCs w:val="22"/>
              </w:rPr>
              <w:t xml:space="preserve">Difficult to recruit ICT posts currently the focus of an intensive recruitment campaign.  </w:t>
            </w:r>
          </w:p>
        </w:tc>
      </w:tr>
      <w:tr w:rsidR="00BF44FC" w:rsidRPr="00FD5173" w14:paraId="289FC59E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43F2A9A2" w14:textId="446121F8" w:rsidR="00BF44FC" w:rsidRPr="00A57AA2" w:rsidRDefault="00BF44FC" w:rsidP="00D52C0F">
            <w:pPr>
              <w:rPr>
                <w:rFonts w:cs="Arial"/>
                <w:bCs/>
                <w:sz w:val="22"/>
                <w:szCs w:val="22"/>
              </w:rPr>
            </w:pPr>
            <w:r w:rsidRPr="00A57AA2">
              <w:rPr>
                <w:rFonts w:cs="Arial"/>
                <w:bCs/>
                <w:sz w:val="22"/>
                <w:szCs w:val="22"/>
              </w:rPr>
              <w:t>Software Developer</w:t>
            </w:r>
          </w:p>
        </w:tc>
        <w:tc>
          <w:tcPr>
            <w:tcW w:w="1134" w:type="dxa"/>
            <w:vAlign w:val="center"/>
          </w:tcPr>
          <w:p w14:paraId="4F6289F6" w14:textId="5A4015C0" w:rsidR="00BF44FC" w:rsidRPr="00A57AA2" w:rsidRDefault="00E3649F" w:rsidP="00D52C0F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A57AA2">
              <w:rPr>
                <w:rFonts w:cs="Arial"/>
                <w:bCs/>
                <w:sz w:val="22"/>
                <w:szCs w:val="22"/>
              </w:rPr>
              <w:t>Y</w:t>
            </w:r>
          </w:p>
        </w:tc>
        <w:tc>
          <w:tcPr>
            <w:tcW w:w="5496" w:type="dxa"/>
            <w:vAlign w:val="center"/>
          </w:tcPr>
          <w:p w14:paraId="1253819B" w14:textId="71D3B91F" w:rsidR="00BF44FC" w:rsidRPr="00A57AA2" w:rsidRDefault="00BF44FC" w:rsidP="00D52C0F">
            <w:pPr>
              <w:rPr>
                <w:rFonts w:cs="Arial"/>
                <w:bCs/>
                <w:color w:val="FF0000"/>
                <w:sz w:val="22"/>
                <w:szCs w:val="22"/>
              </w:rPr>
            </w:pPr>
            <w:r w:rsidRPr="00A57AA2">
              <w:rPr>
                <w:rFonts w:cs="Arial"/>
                <w:bCs/>
                <w:sz w:val="22"/>
                <w:szCs w:val="22"/>
              </w:rPr>
              <w:t>Out to advert</w:t>
            </w:r>
          </w:p>
        </w:tc>
      </w:tr>
      <w:tr w:rsidR="00E3649F" w:rsidRPr="00FD5173" w14:paraId="64614C18" w14:textId="77777777" w:rsidTr="00B6355F">
        <w:trPr>
          <w:trHeight w:val="340"/>
        </w:trPr>
        <w:tc>
          <w:tcPr>
            <w:tcW w:w="2998" w:type="dxa"/>
            <w:vAlign w:val="center"/>
          </w:tcPr>
          <w:p w14:paraId="635C4E52" w14:textId="77C6D155" w:rsidR="00E3649F" w:rsidRPr="00A57AA2" w:rsidRDefault="00E3649F" w:rsidP="00E3649F">
            <w:pPr>
              <w:rPr>
                <w:rFonts w:cs="Arial"/>
                <w:bCs/>
                <w:sz w:val="22"/>
                <w:szCs w:val="22"/>
              </w:rPr>
            </w:pPr>
            <w:r w:rsidRPr="00A57AA2">
              <w:rPr>
                <w:rFonts w:cs="Arial"/>
                <w:bCs/>
                <w:sz w:val="22"/>
                <w:szCs w:val="22"/>
              </w:rPr>
              <w:t>Business Systems Officer (2 FTE)</w:t>
            </w:r>
          </w:p>
        </w:tc>
        <w:tc>
          <w:tcPr>
            <w:tcW w:w="1134" w:type="dxa"/>
          </w:tcPr>
          <w:p w14:paraId="67359739" w14:textId="29D753CD" w:rsidR="00E3649F" w:rsidRPr="00A57AA2" w:rsidRDefault="00E3649F" w:rsidP="00E3649F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A57AA2">
              <w:rPr>
                <w:rFonts w:cs="Arial"/>
                <w:bCs/>
                <w:sz w:val="22"/>
                <w:szCs w:val="22"/>
              </w:rPr>
              <w:t>Y</w:t>
            </w:r>
          </w:p>
        </w:tc>
        <w:tc>
          <w:tcPr>
            <w:tcW w:w="5496" w:type="dxa"/>
            <w:vAlign w:val="center"/>
          </w:tcPr>
          <w:p w14:paraId="0DF75414" w14:textId="23275A3F" w:rsidR="00E3649F" w:rsidRPr="00A57AA2" w:rsidRDefault="00E3649F" w:rsidP="00E3649F">
            <w:pPr>
              <w:rPr>
                <w:rFonts w:cs="Arial"/>
                <w:bCs/>
                <w:sz w:val="22"/>
                <w:szCs w:val="22"/>
              </w:rPr>
            </w:pPr>
            <w:r w:rsidRPr="00A57AA2">
              <w:rPr>
                <w:rFonts w:cs="Arial"/>
                <w:bCs/>
                <w:sz w:val="22"/>
                <w:szCs w:val="22"/>
              </w:rPr>
              <w:t>Out to advert</w:t>
            </w:r>
          </w:p>
        </w:tc>
      </w:tr>
      <w:tr w:rsidR="00E3649F" w:rsidRPr="00FD5173" w14:paraId="4D6BFE68" w14:textId="77777777" w:rsidTr="00B6355F">
        <w:trPr>
          <w:trHeight w:val="340"/>
        </w:trPr>
        <w:tc>
          <w:tcPr>
            <w:tcW w:w="2998" w:type="dxa"/>
            <w:vAlign w:val="center"/>
          </w:tcPr>
          <w:p w14:paraId="4B0B42C3" w14:textId="09422D8E" w:rsidR="00E3649F" w:rsidRPr="00A57AA2" w:rsidRDefault="00E3649F" w:rsidP="00E3649F">
            <w:pPr>
              <w:rPr>
                <w:rFonts w:cs="Arial"/>
                <w:bCs/>
                <w:sz w:val="22"/>
                <w:szCs w:val="22"/>
              </w:rPr>
            </w:pPr>
            <w:r w:rsidRPr="00A57AA2">
              <w:rPr>
                <w:rFonts w:cs="Arial"/>
                <w:bCs/>
                <w:sz w:val="22"/>
                <w:szCs w:val="22"/>
              </w:rPr>
              <w:t>ICT Apprentice</w:t>
            </w:r>
          </w:p>
        </w:tc>
        <w:tc>
          <w:tcPr>
            <w:tcW w:w="1134" w:type="dxa"/>
          </w:tcPr>
          <w:p w14:paraId="0A0D209D" w14:textId="44B6987E" w:rsidR="00E3649F" w:rsidRPr="00A57AA2" w:rsidRDefault="00E3649F" w:rsidP="00E3649F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A57AA2">
              <w:rPr>
                <w:rFonts w:cs="Arial"/>
                <w:bCs/>
                <w:sz w:val="22"/>
                <w:szCs w:val="22"/>
              </w:rPr>
              <w:t>Y</w:t>
            </w:r>
          </w:p>
        </w:tc>
        <w:tc>
          <w:tcPr>
            <w:tcW w:w="5496" w:type="dxa"/>
            <w:vAlign w:val="center"/>
          </w:tcPr>
          <w:p w14:paraId="34A8DE7C" w14:textId="5BDAEDF4" w:rsidR="00E3649F" w:rsidRPr="00A57AA2" w:rsidRDefault="00E3649F" w:rsidP="00E3649F">
            <w:pPr>
              <w:rPr>
                <w:rFonts w:cs="Arial"/>
                <w:bCs/>
                <w:color w:val="FF0000"/>
                <w:sz w:val="22"/>
                <w:szCs w:val="22"/>
              </w:rPr>
            </w:pPr>
            <w:r w:rsidRPr="00A57AA2">
              <w:rPr>
                <w:rFonts w:cs="Arial"/>
                <w:bCs/>
                <w:sz w:val="22"/>
                <w:szCs w:val="22"/>
              </w:rPr>
              <w:t>Out to advert</w:t>
            </w:r>
          </w:p>
        </w:tc>
      </w:tr>
      <w:tr w:rsidR="00E3649F" w:rsidRPr="00FD5173" w14:paraId="22D23315" w14:textId="77777777" w:rsidTr="00B6355F">
        <w:trPr>
          <w:trHeight w:val="340"/>
        </w:trPr>
        <w:tc>
          <w:tcPr>
            <w:tcW w:w="2998" w:type="dxa"/>
            <w:vAlign w:val="center"/>
          </w:tcPr>
          <w:p w14:paraId="4F1357C7" w14:textId="1C0162E2" w:rsidR="00E3649F" w:rsidRPr="00A57AA2" w:rsidRDefault="00E3649F" w:rsidP="00E3649F">
            <w:pPr>
              <w:rPr>
                <w:rFonts w:cs="Arial"/>
                <w:bCs/>
                <w:sz w:val="22"/>
                <w:szCs w:val="22"/>
              </w:rPr>
            </w:pPr>
            <w:r w:rsidRPr="00A57AA2">
              <w:rPr>
                <w:rFonts w:cs="Arial"/>
                <w:bCs/>
                <w:sz w:val="22"/>
                <w:szCs w:val="22"/>
              </w:rPr>
              <w:t>Cyber Security Officer</w:t>
            </w:r>
          </w:p>
        </w:tc>
        <w:tc>
          <w:tcPr>
            <w:tcW w:w="1134" w:type="dxa"/>
          </w:tcPr>
          <w:p w14:paraId="341B3D65" w14:textId="2C04FC61" w:rsidR="00E3649F" w:rsidRPr="00A57AA2" w:rsidRDefault="00E3649F" w:rsidP="00E3649F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A57AA2">
              <w:rPr>
                <w:rFonts w:cs="Arial"/>
                <w:bCs/>
                <w:sz w:val="22"/>
                <w:szCs w:val="22"/>
              </w:rPr>
              <w:t>Y</w:t>
            </w:r>
          </w:p>
        </w:tc>
        <w:tc>
          <w:tcPr>
            <w:tcW w:w="5496" w:type="dxa"/>
            <w:vAlign w:val="center"/>
          </w:tcPr>
          <w:p w14:paraId="140F1CD7" w14:textId="58C6E167" w:rsidR="00E3649F" w:rsidRPr="00A57AA2" w:rsidRDefault="00E3649F" w:rsidP="00E3649F">
            <w:pPr>
              <w:rPr>
                <w:rFonts w:cs="Arial"/>
                <w:bCs/>
                <w:sz w:val="22"/>
                <w:szCs w:val="22"/>
              </w:rPr>
            </w:pPr>
            <w:r w:rsidRPr="00A57AA2">
              <w:rPr>
                <w:rFonts w:cs="Arial"/>
                <w:bCs/>
                <w:sz w:val="22"/>
                <w:szCs w:val="22"/>
              </w:rPr>
              <w:t>Interviews 07.06.2022</w:t>
            </w:r>
          </w:p>
        </w:tc>
      </w:tr>
      <w:tr w:rsidR="00E3649F" w:rsidRPr="00FD5173" w14:paraId="6347EC0C" w14:textId="77777777" w:rsidTr="00B6355F">
        <w:trPr>
          <w:trHeight w:val="340"/>
        </w:trPr>
        <w:tc>
          <w:tcPr>
            <w:tcW w:w="2998" w:type="dxa"/>
            <w:vAlign w:val="center"/>
          </w:tcPr>
          <w:p w14:paraId="6598F2F1" w14:textId="2D40D99C" w:rsidR="00E3649F" w:rsidRPr="00A57AA2" w:rsidRDefault="00E3649F" w:rsidP="00E3649F">
            <w:pPr>
              <w:rPr>
                <w:rFonts w:cs="Arial"/>
                <w:bCs/>
                <w:sz w:val="22"/>
                <w:szCs w:val="22"/>
              </w:rPr>
            </w:pPr>
            <w:r w:rsidRPr="00A57AA2">
              <w:rPr>
                <w:rFonts w:cs="Arial"/>
                <w:bCs/>
                <w:sz w:val="22"/>
                <w:szCs w:val="22"/>
              </w:rPr>
              <w:t>Helpdesk manager</w:t>
            </w:r>
          </w:p>
        </w:tc>
        <w:tc>
          <w:tcPr>
            <w:tcW w:w="1134" w:type="dxa"/>
          </w:tcPr>
          <w:p w14:paraId="37AD06A1" w14:textId="5652F093" w:rsidR="00E3649F" w:rsidRPr="00A57AA2" w:rsidRDefault="00E3649F" w:rsidP="00E3649F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A57AA2">
              <w:rPr>
                <w:rFonts w:cs="Arial"/>
                <w:bCs/>
                <w:sz w:val="22"/>
                <w:szCs w:val="22"/>
              </w:rPr>
              <w:t>Y</w:t>
            </w:r>
          </w:p>
        </w:tc>
        <w:tc>
          <w:tcPr>
            <w:tcW w:w="5496" w:type="dxa"/>
            <w:vAlign w:val="center"/>
          </w:tcPr>
          <w:p w14:paraId="03E42ABB" w14:textId="3E546063" w:rsidR="00E3649F" w:rsidRPr="00A57AA2" w:rsidRDefault="00E3649F" w:rsidP="00E3649F">
            <w:pPr>
              <w:rPr>
                <w:rFonts w:cs="Arial"/>
                <w:bCs/>
                <w:color w:val="FF0000"/>
                <w:sz w:val="22"/>
                <w:szCs w:val="22"/>
              </w:rPr>
            </w:pPr>
            <w:r w:rsidRPr="00A57AA2">
              <w:rPr>
                <w:rFonts w:cs="Arial"/>
                <w:bCs/>
                <w:sz w:val="22"/>
                <w:szCs w:val="22"/>
              </w:rPr>
              <w:t>Interviews w/c 13.06.2022</w:t>
            </w:r>
          </w:p>
        </w:tc>
      </w:tr>
      <w:tr w:rsidR="00E3649F" w:rsidRPr="00FD5173" w14:paraId="332E7904" w14:textId="77777777" w:rsidTr="00B6355F">
        <w:trPr>
          <w:trHeight w:val="340"/>
        </w:trPr>
        <w:tc>
          <w:tcPr>
            <w:tcW w:w="2998" w:type="dxa"/>
            <w:vAlign w:val="center"/>
          </w:tcPr>
          <w:p w14:paraId="5BC735CA" w14:textId="673ACE18" w:rsidR="00E3649F" w:rsidRPr="00A57AA2" w:rsidRDefault="00E3649F" w:rsidP="00E3649F">
            <w:pPr>
              <w:rPr>
                <w:rFonts w:cs="Arial"/>
                <w:bCs/>
                <w:sz w:val="22"/>
                <w:szCs w:val="22"/>
              </w:rPr>
            </w:pPr>
            <w:r w:rsidRPr="00A57AA2">
              <w:rPr>
                <w:rFonts w:cs="Arial"/>
                <w:bCs/>
                <w:sz w:val="22"/>
                <w:szCs w:val="22"/>
              </w:rPr>
              <w:t>Software Manager</w:t>
            </w:r>
          </w:p>
        </w:tc>
        <w:tc>
          <w:tcPr>
            <w:tcW w:w="1134" w:type="dxa"/>
          </w:tcPr>
          <w:p w14:paraId="04677A00" w14:textId="46E4215A" w:rsidR="00E3649F" w:rsidRPr="00A57AA2" w:rsidRDefault="00E3649F" w:rsidP="00E3649F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A57AA2">
              <w:rPr>
                <w:rFonts w:cs="Arial"/>
                <w:bCs/>
                <w:sz w:val="22"/>
                <w:szCs w:val="22"/>
              </w:rPr>
              <w:t>Y</w:t>
            </w:r>
          </w:p>
        </w:tc>
        <w:tc>
          <w:tcPr>
            <w:tcW w:w="5496" w:type="dxa"/>
            <w:vAlign w:val="center"/>
          </w:tcPr>
          <w:p w14:paraId="10C00FE5" w14:textId="78E79D54" w:rsidR="00E3649F" w:rsidRPr="00A57AA2" w:rsidRDefault="00E3649F" w:rsidP="00E3649F">
            <w:pPr>
              <w:rPr>
                <w:rFonts w:cs="Arial"/>
                <w:bCs/>
                <w:color w:val="FF0000"/>
                <w:sz w:val="22"/>
                <w:szCs w:val="22"/>
              </w:rPr>
            </w:pPr>
            <w:r w:rsidRPr="00A57AA2">
              <w:rPr>
                <w:rFonts w:cs="Arial"/>
                <w:bCs/>
                <w:sz w:val="22"/>
                <w:szCs w:val="22"/>
              </w:rPr>
              <w:t>Out to advert</w:t>
            </w:r>
          </w:p>
        </w:tc>
      </w:tr>
      <w:tr w:rsidR="00E3649F" w:rsidRPr="00FD5173" w14:paraId="5A493171" w14:textId="77777777" w:rsidTr="00B6355F">
        <w:trPr>
          <w:trHeight w:val="340"/>
        </w:trPr>
        <w:tc>
          <w:tcPr>
            <w:tcW w:w="2998" w:type="dxa"/>
            <w:vAlign w:val="center"/>
          </w:tcPr>
          <w:p w14:paraId="6AEE86EF" w14:textId="6C22E039" w:rsidR="00E3649F" w:rsidRPr="00A57AA2" w:rsidRDefault="00E3649F" w:rsidP="00E3649F">
            <w:pPr>
              <w:rPr>
                <w:rFonts w:cs="Arial"/>
                <w:bCs/>
                <w:sz w:val="22"/>
                <w:szCs w:val="22"/>
              </w:rPr>
            </w:pPr>
            <w:r w:rsidRPr="00A57AA2">
              <w:rPr>
                <w:rFonts w:cs="Arial"/>
                <w:bCs/>
                <w:sz w:val="22"/>
                <w:szCs w:val="22"/>
              </w:rPr>
              <w:t>ICT Technician</w:t>
            </w:r>
          </w:p>
        </w:tc>
        <w:tc>
          <w:tcPr>
            <w:tcW w:w="1134" w:type="dxa"/>
          </w:tcPr>
          <w:p w14:paraId="5BBB5D4F" w14:textId="38E04D64" w:rsidR="00E3649F" w:rsidRPr="00A57AA2" w:rsidRDefault="00E3649F" w:rsidP="00E3649F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A57AA2">
              <w:rPr>
                <w:rFonts w:cs="Arial"/>
                <w:bCs/>
                <w:sz w:val="22"/>
                <w:szCs w:val="22"/>
              </w:rPr>
              <w:t>Y</w:t>
            </w:r>
          </w:p>
        </w:tc>
        <w:tc>
          <w:tcPr>
            <w:tcW w:w="5496" w:type="dxa"/>
          </w:tcPr>
          <w:p w14:paraId="3DF77B7D" w14:textId="15DFE668" w:rsidR="00E3649F" w:rsidRPr="00A57AA2" w:rsidRDefault="00E3649F" w:rsidP="00E3649F">
            <w:pPr>
              <w:rPr>
                <w:rFonts w:cs="Arial"/>
                <w:bCs/>
                <w:color w:val="FF0000"/>
                <w:sz w:val="22"/>
                <w:szCs w:val="22"/>
              </w:rPr>
            </w:pPr>
            <w:r w:rsidRPr="00A57AA2">
              <w:rPr>
                <w:rFonts w:cs="Arial"/>
                <w:bCs/>
                <w:sz w:val="22"/>
                <w:szCs w:val="22"/>
              </w:rPr>
              <w:t>Out to advert</w:t>
            </w:r>
          </w:p>
        </w:tc>
      </w:tr>
      <w:tr w:rsidR="00E3649F" w:rsidRPr="00FD5173" w14:paraId="2800D927" w14:textId="77777777" w:rsidTr="00B6355F">
        <w:trPr>
          <w:trHeight w:val="340"/>
        </w:trPr>
        <w:tc>
          <w:tcPr>
            <w:tcW w:w="2998" w:type="dxa"/>
            <w:vAlign w:val="center"/>
          </w:tcPr>
          <w:p w14:paraId="037B41AF" w14:textId="2734665A" w:rsidR="00E3649F" w:rsidRPr="00A57AA2" w:rsidRDefault="00E3649F" w:rsidP="00E3649F">
            <w:pPr>
              <w:rPr>
                <w:rFonts w:cs="Arial"/>
                <w:bCs/>
                <w:sz w:val="22"/>
                <w:szCs w:val="22"/>
              </w:rPr>
            </w:pPr>
            <w:r w:rsidRPr="00A57AA2">
              <w:rPr>
                <w:rFonts w:cs="Arial"/>
                <w:bCs/>
                <w:sz w:val="22"/>
                <w:szCs w:val="22"/>
              </w:rPr>
              <w:t>Network Officer</w:t>
            </w:r>
          </w:p>
        </w:tc>
        <w:tc>
          <w:tcPr>
            <w:tcW w:w="1134" w:type="dxa"/>
          </w:tcPr>
          <w:p w14:paraId="2A939B23" w14:textId="1005CB0D" w:rsidR="00E3649F" w:rsidRPr="00A57AA2" w:rsidRDefault="00E3649F" w:rsidP="00E3649F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A57AA2">
              <w:rPr>
                <w:rFonts w:cs="Arial"/>
                <w:bCs/>
                <w:sz w:val="22"/>
                <w:szCs w:val="22"/>
              </w:rPr>
              <w:t>Y</w:t>
            </w:r>
          </w:p>
        </w:tc>
        <w:tc>
          <w:tcPr>
            <w:tcW w:w="5496" w:type="dxa"/>
          </w:tcPr>
          <w:p w14:paraId="7BB348E8" w14:textId="4996D1C9" w:rsidR="00E3649F" w:rsidRPr="00A57AA2" w:rsidRDefault="00E3649F" w:rsidP="00E3649F">
            <w:pPr>
              <w:rPr>
                <w:rFonts w:cs="Arial"/>
                <w:bCs/>
                <w:color w:val="FF0000"/>
                <w:sz w:val="22"/>
                <w:szCs w:val="22"/>
              </w:rPr>
            </w:pPr>
            <w:r w:rsidRPr="00A57AA2">
              <w:rPr>
                <w:rFonts w:cs="Arial"/>
                <w:bCs/>
                <w:sz w:val="22"/>
                <w:szCs w:val="22"/>
              </w:rPr>
              <w:t>Out to advert</w:t>
            </w:r>
          </w:p>
        </w:tc>
      </w:tr>
      <w:tr w:rsidR="00E3649F" w:rsidRPr="00FD5173" w14:paraId="5495EAC9" w14:textId="77777777" w:rsidTr="00B6355F">
        <w:trPr>
          <w:trHeight w:val="340"/>
        </w:trPr>
        <w:tc>
          <w:tcPr>
            <w:tcW w:w="2998" w:type="dxa"/>
            <w:vAlign w:val="center"/>
          </w:tcPr>
          <w:p w14:paraId="572B4FCA" w14:textId="3202C9DE" w:rsidR="00E3649F" w:rsidRPr="00A57AA2" w:rsidRDefault="00E3649F" w:rsidP="00E3649F">
            <w:pPr>
              <w:rPr>
                <w:rFonts w:cs="Arial"/>
                <w:bCs/>
                <w:sz w:val="22"/>
                <w:szCs w:val="22"/>
              </w:rPr>
            </w:pPr>
            <w:r w:rsidRPr="00A57AA2">
              <w:rPr>
                <w:rFonts w:cs="Arial"/>
                <w:bCs/>
                <w:sz w:val="22"/>
                <w:szCs w:val="22"/>
              </w:rPr>
              <w:t>Senior Network Officer</w:t>
            </w:r>
          </w:p>
        </w:tc>
        <w:tc>
          <w:tcPr>
            <w:tcW w:w="1134" w:type="dxa"/>
          </w:tcPr>
          <w:p w14:paraId="33A0D8F7" w14:textId="494B5D68" w:rsidR="00E3649F" w:rsidRPr="00A57AA2" w:rsidRDefault="00E3649F" w:rsidP="00E3649F">
            <w:pPr>
              <w:jc w:val="center"/>
              <w:rPr>
                <w:rFonts w:cs="Arial"/>
                <w:sz w:val="22"/>
                <w:szCs w:val="22"/>
              </w:rPr>
            </w:pPr>
            <w:r w:rsidRPr="00A57AA2">
              <w:rPr>
                <w:rFonts w:cs="Arial"/>
                <w:bCs/>
                <w:sz w:val="22"/>
                <w:szCs w:val="22"/>
              </w:rPr>
              <w:t>Y</w:t>
            </w:r>
          </w:p>
        </w:tc>
        <w:tc>
          <w:tcPr>
            <w:tcW w:w="5496" w:type="dxa"/>
          </w:tcPr>
          <w:p w14:paraId="3CB05ABD" w14:textId="39FAFA17" w:rsidR="00E3649F" w:rsidRPr="00A57AA2" w:rsidRDefault="00E3649F" w:rsidP="00E3649F">
            <w:pPr>
              <w:rPr>
                <w:rFonts w:cs="Arial"/>
                <w:color w:val="FF0000"/>
                <w:sz w:val="22"/>
                <w:szCs w:val="22"/>
              </w:rPr>
            </w:pPr>
            <w:r w:rsidRPr="00A57AA2">
              <w:rPr>
                <w:rFonts w:cs="Arial"/>
                <w:bCs/>
                <w:sz w:val="22"/>
                <w:szCs w:val="22"/>
              </w:rPr>
              <w:t>Out to advert</w:t>
            </w:r>
          </w:p>
        </w:tc>
      </w:tr>
      <w:tr w:rsidR="00E3649F" w:rsidRPr="00FD5173" w14:paraId="0439F4E3" w14:textId="77777777" w:rsidTr="00B6355F">
        <w:trPr>
          <w:trHeight w:val="340"/>
        </w:trPr>
        <w:tc>
          <w:tcPr>
            <w:tcW w:w="2998" w:type="dxa"/>
            <w:vAlign w:val="center"/>
          </w:tcPr>
          <w:p w14:paraId="6CCCDC57" w14:textId="05BBE61D" w:rsidR="00E3649F" w:rsidRPr="00A57AA2" w:rsidRDefault="00E3649F" w:rsidP="00E3649F">
            <w:pPr>
              <w:rPr>
                <w:rFonts w:cs="Arial"/>
                <w:bCs/>
                <w:sz w:val="22"/>
                <w:szCs w:val="22"/>
              </w:rPr>
            </w:pPr>
            <w:r w:rsidRPr="00A57AA2">
              <w:rPr>
                <w:rFonts w:cs="Arial"/>
                <w:bCs/>
                <w:sz w:val="22"/>
                <w:szCs w:val="22"/>
              </w:rPr>
              <w:t>Software Developer</w:t>
            </w:r>
          </w:p>
        </w:tc>
        <w:tc>
          <w:tcPr>
            <w:tcW w:w="1134" w:type="dxa"/>
          </w:tcPr>
          <w:p w14:paraId="0A2DDC09" w14:textId="6B4B34A6" w:rsidR="00E3649F" w:rsidRPr="00A57AA2" w:rsidRDefault="00E3649F" w:rsidP="00E3649F">
            <w:pPr>
              <w:jc w:val="center"/>
              <w:rPr>
                <w:rFonts w:cs="Arial"/>
                <w:sz w:val="22"/>
                <w:szCs w:val="22"/>
              </w:rPr>
            </w:pPr>
            <w:r w:rsidRPr="00A57AA2">
              <w:rPr>
                <w:rFonts w:cs="Arial"/>
                <w:bCs/>
                <w:sz w:val="22"/>
                <w:szCs w:val="22"/>
              </w:rPr>
              <w:t>Y</w:t>
            </w:r>
          </w:p>
        </w:tc>
        <w:tc>
          <w:tcPr>
            <w:tcW w:w="5496" w:type="dxa"/>
          </w:tcPr>
          <w:p w14:paraId="1C5F0470" w14:textId="6C5917AC" w:rsidR="00E3649F" w:rsidRPr="00A57AA2" w:rsidRDefault="00E3649F" w:rsidP="00E3649F">
            <w:pPr>
              <w:rPr>
                <w:rFonts w:cs="Arial"/>
                <w:color w:val="FF0000"/>
                <w:sz w:val="22"/>
                <w:szCs w:val="22"/>
              </w:rPr>
            </w:pPr>
            <w:r w:rsidRPr="00A57AA2">
              <w:rPr>
                <w:rFonts w:cs="Arial"/>
                <w:bCs/>
                <w:sz w:val="22"/>
                <w:szCs w:val="22"/>
              </w:rPr>
              <w:t>Out to advert</w:t>
            </w:r>
          </w:p>
        </w:tc>
      </w:tr>
      <w:tr w:rsidR="00BF44FC" w:rsidRPr="00FD5173" w14:paraId="1EA3941B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2D194C4F" w14:textId="1997D9F3" w:rsidR="00BF44FC" w:rsidRPr="00A57AA2" w:rsidRDefault="00BF44FC" w:rsidP="00D52C0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A57AA2">
              <w:rPr>
                <w:rFonts w:cs="Arial"/>
                <w:b/>
                <w:bCs/>
                <w:sz w:val="22"/>
                <w:szCs w:val="22"/>
              </w:rPr>
              <w:t>Neighbourhoods</w:t>
            </w:r>
          </w:p>
        </w:tc>
        <w:tc>
          <w:tcPr>
            <w:tcW w:w="1134" w:type="dxa"/>
            <w:vAlign w:val="center"/>
          </w:tcPr>
          <w:p w14:paraId="3E9134A3" w14:textId="77777777" w:rsidR="00BF44FC" w:rsidRPr="00A57AA2" w:rsidRDefault="00BF44FC" w:rsidP="00D52C0F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639D250F" w14:textId="77777777" w:rsidR="00BF44FC" w:rsidRPr="00A57AA2" w:rsidRDefault="00BF44FC" w:rsidP="00D52C0F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F44FC" w:rsidRPr="00FD5173" w14:paraId="0642AC27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7DFAB198" w14:textId="625B8519" w:rsidR="00BF44FC" w:rsidRPr="00A57AA2" w:rsidRDefault="00BF44FC" w:rsidP="00D52C0F">
            <w:pPr>
              <w:rPr>
                <w:rFonts w:cs="Arial"/>
                <w:sz w:val="22"/>
                <w:szCs w:val="22"/>
                <w:highlight w:val="red"/>
              </w:rPr>
            </w:pPr>
            <w:r w:rsidRPr="00A57AA2">
              <w:rPr>
                <w:rFonts w:cs="Arial"/>
                <w:sz w:val="22"/>
                <w:szCs w:val="22"/>
              </w:rPr>
              <w:t>Team Operative (2 FTE)</w:t>
            </w:r>
          </w:p>
        </w:tc>
        <w:tc>
          <w:tcPr>
            <w:tcW w:w="1134" w:type="dxa"/>
            <w:vAlign w:val="center"/>
          </w:tcPr>
          <w:p w14:paraId="157C1C24" w14:textId="6C0DF47C" w:rsidR="00BF44FC" w:rsidRPr="00A57AA2" w:rsidRDefault="00BF44FC" w:rsidP="00D52C0F">
            <w:pPr>
              <w:jc w:val="center"/>
              <w:rPr>
                <w:rFonts w:cs="Arial"/>
                <w:sz w:val="22"/>
                <w:szCs w:val="22"/>
                <w:highlight w:val="red"/>
              </w:rPr>
            </w:pPr>
          </w:p>
        </w:tc>
        <w:tc>
          <w:tcPr>
            <w:tcW w:w="5496" w:type="dxa"/>
            <w:vAlign w:val="center"/>
          </w:tcPr>
          <w:p w14:paraId="555057BC" w14:textId="5250C5D4" w:rsidR="00BF44FC" w:rsidRPr="00A57AA2" w:rsidRDefault="00BF44FC" w:rsidP="00D52C0F">
            <w:pPr>
              <w:rPr>
                <w:rFonts w:cs="Arial"/>
                <w:color w:val="FF0000"/>
                <w:sz w:val="22"/>
                <w:szCs w:val="22"/>
                <w:highlight w:val="red"/>
              </w:rPr>
            </w:pPr>
            <w:r w:rsidRPr="00A57AA2">
              <w:rPr>
                <w:rFonts w:cs="Arial"/>
                <w:sz w:val="22"/>
                <w:szCs w:val="22"/>
              </w:rPr>
              <w:t xml:space="preserve">Vacant since 10/09/21 </w:t>
            </w:r>
          </w:p>
        </w:tc>
      </w:tr>
      <w:tr w:rsidR="00BF44FC" w:rsidRPr="00FD5173" w14:paraId="6BD9DADB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1A34EC28" w14:textId="2FBC9164" w:rsidR="00BF44FC" w:rsidRPr="00A57AA2" w:rsidRDefault="00BF44FC" w:rsidP="00D52C0F">
            <w:pPr>
              <w:rPr>
                <w:rFonts w:cs="Arial"/>
                <w:sz w:val="22"/>
                <w:szCs w:val="22"/>
              </w:rPr>
            </w:pPr>
            <w:r w:rsidRPr="00A57AA2">
              <w:rPr>
                <w:rFonts w:cs="Arial"/>
                <w:sz w:val="22"/>
                <w:szCs w:val="22"/>
              </w:rPr>
              <w:t>Arborist</w:t>
            </w:r>
          </w:p>
        </w:tc>
        <w:tc>
          <w:tcPr>
            <w:tcW w:w="1134" w:type="dxa"/>
            <w:vAlign w:val="center"/>
          </w:tcPr>
          <w:p w14:paraId="7B548BFA" w14:textId="77777777" w:rsidR="00BF44FC" w:rsidRPr="00A57AA2" w:rsidRDefault="00BF44FC" w:rsidP="00D52C0F">
            <w:pPr>
              <w:jc w:val="center"/>
              <w:rPr>
                <w:rFonts w:cs="Arial"/>
                <w:sz w:val="22"/>
                <w:szCs w:val="22"/>
                <w:highlight w:val="red"/>
              </w:rPr>
            </w:pPr>
          </w:p>
        </w:tc>
        <w:tc>
          <w:tcPr>
            <w:tcW w:w="5496" w:type="dxa"/>
            <w:vAlign w:val="center"/>
          </w:tcPr>
          <w:p w14:paraId="758AE0AA" w14:textId="1915B34F" w:rsidR="00BF44FC" w:rsidRPr="00A57AA2" w:rsidRDefault="00BF44FC" w:rsidP="00D52C0F">
            <w:pPr>
              <w:rPr>
                <w:rFonts w:cs="Arial"/>
                <w:sz w:val="22"/>
                <w:szCs w:val="22"/>
              </w:rPr>
            </w:pPr>
            <w:r w:rsidRPr="00A57AA2">
              <w:rPr>
                <w:rFonts w:cs="Arial"/>
                <w:sz w:val="22"/>
                <w:szCs w:val="22"/>
              </w:rPr>
              <w:t>Interviews w/c 13.06.2022</w:t>
            </w:r>
          </w:p>
        </w:tc>
      </w:tr>
      <w:tr w:rsidR="00BF44FC" w:rsidRPr="00FD5173" w14:paraId="18A62CE3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3DFDB307" w14:textId="2D73C7C3" w:rsidR="00BF44FC" w:rsidRPr="00A57AA2" w:rsidRDefault="00BF44FC" w:rsidP="00D52C0F">
            <w:pPr>
              <w:rPr>
                <w:rFonts w:cs="Arial"/>
                <w:sz w:val="22"/>
                <w:szCs w:val="22"/>
              </w:rPr>
            </w:pPr>
            <w:r w:rsidRPr="00A57AA2">
              <w:rPr>
                <w:rFonts w:cs="Arial"/>
                <w:sz w:val="22"/>
                <w:szCs w:val="22"/>
              </w:rPr>
              <w:t>Operations Supervisor</w:t>
            </w:r>
          </w:p>
        </w:tc>
        <w:tc>
          <w:tcPr>
            <w:tcW w:w="1134" w:type="dxa"/>
            <w:vAlign w:val="center"/>
          </w:tcPr>
          <w:p w14:paraId="48C9F014" w14:textId="77777777" w:rsidR="00BF44FC" w:rsidRPr="00A57AA2" w:rsidRDefault="00BF44FC" w:rsidP="00D52C0F">
            <w:pPr>
              <w:jc w:val="center"/>
              <w:rPr>
                <w:rFonts w:cs="Arial"/>
                <w:sz w:val="22"/>
                <w:szCs w:val="22"/>
                <w:highlight w:val="red"/>
              </w:rPr>
            </w:pPr>
          </w:p>
        </w:tc>
        <w:tc>
          <w:tcPr>
            <w:tcW w:w="5496" w:type="dxa"/>
            <w:vAlign w:val="center"/>
          </w:tcPr>
          <w:p w14:paraId="060C159F" w14:textId="65FC58BA" w:rsidR="00BF44FC" w:rsidRPr="00A57AA2" w:rsidRDefault="00BF44FC" w:rsidP="00D52C0F">
            <w:pPr>
              <w:rPr>
                <w:rFonts w:cs="Arial"/>
                <w:sz w:val="22"/>
                <w:szCs w:val="22"/>
              </w:rPr>
            </w:pPr>
            <w:r w:rsidRPr="00A57AA2">
              <w:rPr>
                <w:rFonts w:cs="Arial"/>
                <w:bCs/>
                <w:sz w:val="22"/>
                <w:szCs w:val="22"/>
              </w:rPr>
              <w:t>Out to advert</w:t>
            </w:r>
          </w:p>
        </w:tc>
      </w:tr>
      <w:tr w:rsidR="00BF44FC" w:rsidRPr="00FD5173" w14:paraId="212673B0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65965565" w14:textId="7BF5AAE5" w:rsidR="00BF44FC" w:rsidRPr="00A57AA2" w:rsidRDefault="00BF44FC" w:rsidP="00D52C0F">
            <w:pPr>
              <w:rPr>
                <w:rFonts w:cs="Arial"/>
                <w:sz w:val="22"/>
                <w:szCs w:val="22"/>
              </w:rPr>
            </w:pPr>
            <w:r w:rsidRPr="00A57AA2">
              <w:rPr>
                <w:rFonts w:cs="Arial"/>
                <w:sz w:val="22"/>
                <w:szCs w:val="22"/>
              </w:rPr>
              <w:t>Administrative Officer</w:t>
            </w:r>
          </w:p>
        </w:tc>
        <w:tc>
          <w:tcPr>
            <w:tcW w:w="1134" w:type="dxa"/>
            <w:vAlign w:val="center"/>
          </w:tcPr>
          <w:p w14:paraId="5356FAFA" w14:textId="77777777" w:rsidR="00BF44FC" w:rsidRPr="00A57AA2" w:rsidRDefault="00BF44FC" w:rsidP="00D52C0F">
            <w:pPr>
              <w:jc w:val="center"/>
              <w:rPr>
                <w:rFonts w:cs="Arial"/>
                <w:sz w:val="22"/>
                <w:szCs w:val="22"/>
                <w:highlight w:val="red"/>
              </w:rPr>
            </w:pPr>
          </w:p>
        </w:tc>
        <w:tc>
          <w:tcPr>
            <w:tcW w:w="5496" w:type="dxa"/>
            <w:vAlign w:val="center"/>
          </w:tcPr>
          <w:p w14:paraId="4AE72941" w14:textId="6B583489" w:rsidR="00BF44FC" w:rsidRPr="00A57AA2" w:rsidRDefault="00BF44FC" w:rsidP="00D52C0F">
            <w:pPr>
              <w:rPr>
                <w:rFonts w:cs="Arial"/>
                <w:bCs/>
                <w:sz w:val="22"/>
                <w:szCs w:val="22"/>
              </w:rPr>
            </w:pPr>
            <w:r w:rsidRPr="00A57AA2">
              <w:rPr>
                <w:rFonts w:cs="Arial"/>
                <w:bCs/>
                <w:sz w:val="22"/>
                <w:szCs w:val="22"/>
              </w:rPr>
              <w:t>Covered by Waste Services officer</w:t>
            </w:r>
          </w:p>
        </w:tc>
      </w:tr>
      <w:tr w:rsidR="00E3649F" w:rsidRPr="00FD5173" w14:paraId="4DD90111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48507C5D" w14:textId="515A005C" w:rsidR="00E3649F" w:rsidRPr="00A57AA2" w:rsidRDefault="00E3649F" w:rsidP="00D52C0F">
            <w:pPr>
              <w:rPr>
                <w:rFonts w:cs="Arial"/>
                <w:sz w:val="22"/>
                <w:szCs w:val="22"/>
              </w:rPr>
            </w:pPr>
            <w:r w:rsidRPr="00A57AA2">
              <w:rPr>
                <w:rFonts w:cs="Arial"/>
                <w:sz w:val="22"/>
                <w:szCs w:val="22"/>
              </w:rPr>
              <w:t>Apprentice mechanic</w:t>
            </w:r>
          </w:p>
        </w:tc>
        <w:tc>
          <w:tcPr>
            <w:tcW w:w="1134" w:type="dxa"/>
            <w:vAlign w:val="center"/>
          </w:tcPr>
          <w:p w14:paraId="52BFDF84" w14:textId="77777777" w:rsidR="00E3649F" w:rsidRPr="00A57AA2" w:rsidRDefault="00E3649F" w:rsidP="00D52C0F">
            <w:pPr>
              <w:jc w:val="center"/>
              <w:rPr>
                <w:rFonts w:cs="Arial"/>
                <w:sz w:val="22"/>
                <w:szCs w:val="22"/>
                <w:highlight w:val="red"/>
              </w:rPr>
            </w:pPr>
          </w:p>
        </w:tc>
        <w:tc>
          <w:tcPr>
            <w:tcW w:w="5496" w:type="dxa"/>
            <w:vAlign w:val="center"/>
          </w:tcPr>
          <w:p w14:paraId="25EE9BBA" w14:textId="58377574" w:rsidR="00E3649F" w:rsidRPr="00A57AA2" w:rsidRDefault="00E3649F" w:rsidP="00D52C0F">
            <w:pPr>
              <w:rPr>
                <w:rFonts w:cs="Arial"/>
                <w:bCs/>
                <w:sz w:val="22"/>
                <w:szCs w:val="22"/>
              </w:rPr>
            </w:pPr>
            <w:r w:rsidRPr="00A57AA2">
              <w:rPr>
                <w:rFonts w:cs="Arial"/>
                <w:bCs/>
                <w:sz w:val="22"/>
                <w:szCs w:val="22"/>
              </w:rPr>
              <w:t>Vacant since 01.09.2021</w:t>
            </w:r>
          </w:p>
        </w:tc>
      </w:tr>
      <w:tr w:rsidR="00E3649F" w:rsidRPr="00FD5173" w14:paraId="20DBD74F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30D52C44" w14:textId="33D700A2" w:rsidR="00E3649F" w:rsidRPr="00A57AA2" w:rsidRDefault="00E3649F" w:rsidP="00D52C0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A57AA2">
              <w:rPr>
                <w:rFonts w:cs="Arial"/>
                <w:b/>
                <w:bCs/>
                <w:sz w:val="22"/>
                <w:szCs w:val="22"/>
              </w:rPr>
              <w:t>Customer Services</w:t>
            </w:r>
          </w:p>
        </w:tc>
        <w:tc>
          <w:tcPr>
            <w:tcW w:w="1134" w:type="dxa"/>
            <w:vAlign w:val="center"/>
          </w:tcPr>
          <w:p w14:paraId="7D0FEF16" w14:textId="77777777" w:rsidR="00E3649F" w:rsidRPr="00A57AA2" w:rsidRDefault="00E3649F" w:rsidP="00D52C0F">
            <w:pPr>
              <w:jc w:val="center"/>
              <w:rPr>
                <w:rFonts w:cs="Arial"/>
                <w:sz w:val="22"/>
                <w:szCs w:val="22"/>
                <w:highlight w:val="red"/>
              </w:rPr>
            </w:pPr>
          </w:p>
        </w:tc>
        <w:tc>
          <w:tcPr>
            <w:tcW w:w="5496" w:type="dxa"/>
            <w:vAlign w:val="center"/>
          </w:tcPr>
          <w:p w14:paraId="67541CA5" w14:textId="77777777" w:rsidR="00E3649F" w:rsidRPr="00A57AA2" w:rsidRDefault="00E3649F" w:rsidP="00D52C0F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E3649F" w:rsidRPr="00FD5173" w14:paraId="623C596E" w14:textId="77777777" w:rsidTr="005216BD">
        <w:trPr>
          <w:trHeight w:val="340"/>
        </w:trPr>
        <w:tc>
          <w:tcPr>
            <w:tcW w:w="2998" w:type="dxa"/>
            <w:vAlign w:val="bottom"/>
          </w:tcPr>
          <w:p w14:paraId="56DF54D7" w14:textId="02FFBE53" w:rsidR="00E3649F" w:rsidRPr="00A57AA2" w:rsidRDefault="00E3649F" w:rsidP="00E3649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A57AA2">
              <w:rPr>
                <w:rFonts w:cs="Arial"/>
                <w:color w:val="000000"/>
                <w:sz w:val="22"/>
                <w:szCs w:val="22"/>
              </w:rPr>
              <w:t>Customer Services Manager</w:t>
            </w:r>
          </w:p>
        </w:tc>
        <w:tc>
          <w:tcPr>
            <w:tcW w:w="1134" w:type="dxa"/>
            <w:vAlign w:val="center"/>
          </w:tcPr>
          <w:p w14:paraId="50C69A5D" w14:textId="77777777" w:rsidR="00E3649F" w:rsidRPr="00A57AA2" w:rsidRDefault="00E3649F" w:rsidP="00E3649F">
            <w:pPr>
              <w:jc w:val="center"/>
              <w:rPr>
                <w:rFonts w:cs="Arial"/>
                <w:sz w:val="22"/>
                <w:szCs w:val="22"/>
                <w:highlight w:val="red"/>
              </w:rPr>
            </w:pPr>
          </w:p>
        </w:tc>
        <w:tc>
          <w:tcPr>
            <w:tcW w:w="5496" w:type="dxa"/>
            <w:vAlign w:val="center"/>
          </w:tcPr>
          <w:p w14:paraId="6E1CCEF4" w14:textId="24E7C3E7" w:rsidR="00E3649F" w:rsidRPr="00A57AA2" w:rsidRDefault="00E3649F" w:rsidP="00E3649F">
            <w:pPr>
              <w:rPr>
                <w:rFonts w:cs="Arial"/>
                <w:bCs/>
                <w:sz w:val="22"/>
                <w:szCs w:val="22"/>
              </w:rPr>
            </w:pPr>
            <w:r w:rsidRPr="00A57AA2">
              <w:rPr>
                <w:rFonts w:cs="Arial"/>
                <w:bCs/>
                <w:sz w:val="22"/>
                <w:szCs w:val="22"/>
              </w:rPr>
              <w:t>Interviews w/c 06.06.2022</w:t>
            </w:r>
          </w:p>
        </w:tc>
      </w:tr>
      <w:tr w:rsidR="00E3649F" w:rsidRPr="00FD5173" w14:paraId="4850FB7B" w14:textId="77777777" w:rsidTr="005216BD">
        <w:trPr>
          <w:trHeight w:val="340"/>
        </w:trPr>
        <w:tc>
          <w:tcPr>
            <w:tcW w:w="2998" w:type="dxa"/>
            <w:vAlign w:val="bottom"/>
          </w:tcPr>
          <w:p w14:paraId="761B9497" w14:textId="1E27DF2C" w:rsidR="00E3649F" w:rsidRPr="00A57AA2" w:rsidRDefault="00E3649F" w:rsidP="00E3649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A57AA2">
              <w:rPr>
                <w:rFonts w:cs="Arial"/>
                <w:color w:val="000000"/>
                <w:sz w:val="22"/>
                <w:szCs w:val="22"/>
              </w:rPr>
              <w:t>SR Customer Service Officer Benefits 6 (4FTE)</w:t>
            </w:r>
          </w:p>
        </w:tc>
        <w:tc>
          <w:tcPr>
            <w:tcW w:w="1134" w:type="dxa"/>
            <w:vAlign w:val="center"/>
          </w:tcPr>
          <w:p w14:paraId="1B205553" w14:textId="77777777" w:rsidR="00E3649F" w:rsidRPr="00A57AA2" w:rsidRDefault="00E3649F" w:rsidP="00E3649F">
            <w:pPr>
              <w:jc w:val="center"/>
              <w:rPr>
                <w:rFonts w:cs="Arial"/>
                <w:sz w:val="22"/>
                <w:szCs w:val="22"/>
                <w:highlight w:val="red"/>
              </w:rPr>
            </w:pPr>
          </w:p>
        </w:tc>
        <w:tc>
          <w:tcPr>
            <w:tcW w:w="5496" w:type="dxa"/>
            <w:vAlign w:val="center"/>
          </w:tcPr>
          <w:p w14:paraId="42761D5B" w14:textId="08E438EE" w:rsidR="00E3649F" w:rsidRPr="00A57AA2" w:rsidRDefault="00E3649F" w:rsidP="00E3649F">
            <w:pPr>
              <w:rPr>
                <w:rFonts w:cs="Arial"/>
                <w:bCs/>
                <w:sz w:val="22"/>
                <w:szCs w:val="22"/>
              </w:rPr>
            </w:pPr>
            <w:r w:rsidRPr="00A57AA2">
              <w:rPr>
                <w:rFonts w:cs="Arial"/>
                <w:bCs/>
                <w:sz w:val="22"/>
                <w:szCs w:val="22"/>
              </w:rPr>
              <w:t>Interviews in progress</w:t>
            </w:r>
          </w:p>
        </w:tc>
      </w:tr>
      <w:tr w:rsidR="00E3649F" w:rsidRPr="00FD5173" w14:paraId="5A9592EF" w14:textId="77777777" w:rsidTr="0073116D">
        <w:trPr>
          <w:trHeight w:val="340"/>
        </w:trPr>
        <w:tc>
          <w:tcPr>
            <w:tcW w:w="2998" w:type="dxa"/>
          </w:tcPr>
          <w:p w14:paraId="520CA47E" w14:textId="4EF327CF" w:rsidR="00E3649F" w:rsidRPr="00A57AA2" w:rsidRDefault="00E3649F" w:rsidP="00E3649F">
            <w:pPr>
              <w:rPr>
                <w:rFonts w:cs="Arial"/>
                <w:color w:val="000000"/>
                <w:sz w:val="22"/>
                <w:szCs w:val="22"/>
              </w:rPr>
            </w:pPr>
            <w:r w:rsidRPr="00A57AA2">
              <w:rPr>
                <w:rFonts w:cs="Arial"/>
                <w:color w:val="000000"/>
                <w:sz w:val="22"/>
                <w:szCs w:val="22"/>
              </w:rPr>
              <w:t>SR Customer Service Officer Benefits 3</w:t>
            </w:r>
          </w:p>
        </w:tc>
        <w:tc>
          <w:tcPr>
            <w:tcW w:w="1134" w:type="dxa"/>
            <w:vAlign w:val="center"/>
          </w:tcPr>
          <w:p w14:paraId="4A0F46D8" w14:textId="77777777" w:rsidR="00E3649F" w:rsidRPr="00A57AA2" w:rsidRDefault="00E3649F" w:rsidP="00E3649F">
            <w:pPr>
              <w:jc w:val="center"/>
              <w:rPr>
                <w:rFonts w:cs="Arial"/>
                <w:sz w:val="22"/>
                <w:szCs w:val="22"/>
                <w:highlight w:val="red"/>
              </w:rPr>
            </w:pPr>
          </w:p>
        </w:tc>
        <w:tc>
          <w:tcPr>
            <w:tcW w:w="5496" w:type="dxa"/>
            <w:vAlign w:val="center"/>
          </w:tcPr>
          <w:p w14:paraId="471DBAD7" w14:textId="2757C16A" w:rsidR="00E3649F" w:rsidRPr="00A57AA2" w:rsidRDefault="00E3649F" w:rsidP="00E3649F">
            <w:pPr>
              <w:rPr>
                <w:rFonts w:cs="Arial"/>
                <w:bCs/>
                <w:sz w:val="22"/>
                <w:szCs w:val="22"/>
              </w:rPr>
            </w:pPr>
            <w:r w:rsidRPr="00A57AA2">
              <w:rPr>
                <w:rFonts w:cs="Arial"/>
                <w:bCs/>
                <w:sz w:val="22"/>
                <w:szCs w:val="22"/>
              </w:rPr>
              <w:t>Interviews in progress</w:t>
            </w:r>
          </w:p>
        </w:tc>
      </w:tr>
      <w:tr w:rsidR="00E3649F" w:rsidRPr="00FD5173" w14:paraId="7A14D5DE" w14:textId="77777777" w:rsidTr="0073116D">
        <w:trPr>
          <w:trHeight w:val="340"/>
        </w:trPr>
        <w:tc>
          <w:tcPr>
            <w:tcW w:w="2998" w:type="dxa"/>
          </w:tcPr>
          <w:p w14:paraId="1D0D3E77" w14:textId="17906A83" w:rsidR="00E3649F" w:rsidRPr="00A57AA2" w:rsidRDefault="00E3649F" w:rsidP="00E3649F">
            <w:pPr>
              <w:rPr>
                <w:rFonts w:cs="Arial"/>
                <w:color w:val="000000"/>
                <w:sz w:val="22"/>
                <w:szCs w:val="22"/>
              </w:rPr>
            </w:pPr>
            <w:r w:rsidRPr="00A57AA2">
              <w:rPr>
                <w:rFonts w:cs="Arial"/>
                <w:color w:val="000000"/>
                <w:sz w:val="22"/>
                <w:szCs w:val="22"/>
              </w:rPr>
              <w:t>SR Customer Service Officer Benefits 5</w:t>
            </w:r>
          </w:p>
        </w:tc>
        <w:tc>
          <w:tcPr>
            <w:tcW w:w="1134" w:type="dxa"/>
            <w:vAlign w:val="center"/>
          </w:tcPr>
          <w:p w14:paraId="20221C7F" w14:textId="77777777" w:rsidR="00E3649F" w:rsidRPr="00A57AA2" w:rsidRDefault="00E3649F" w:rsidP="00E3649F">
            <w:pPr>
              <w:jc w:val="center"/>
              <w:rPr>
                <w:rFonts w:cs="Arial"/>
                <w:sz w:val="22"/>
                <w:szCs w:val="22"/>
                <w:highlight w:val="red"/>
              </w:rPr>
            </w:pPr>
          </w:p>
        </w:tc>
        <w:tc>
          <w:tcPr>
            <w:tcW w:w="5496" w:type="dxa"/>
            <w:vAlign w:val="center"/>
          </w:tcPr>
          <w:p w14:paraId="57ABEFA1" w14:textId="6CA3D227" w:rsidR="00E3649F" w:rsidRPr="00A57AA2" w:rsidRDefault="00E3649F" w:rsidP="00E3649F">
            <w:pPr>
              <w:rPr>
                <w:rFonts w:cs="Arial"/>
                <w:bCs/>
                <w:sz w:val="22"/>
                <w:szCs w:val="22"/>
              </w:rPr>
            </w:pPr>
            <w:r w:rsidRPr="00A57AA2">
              <w:rPr>
                <w:rFonts w:cs="Arial"/>
                <w:bCs/>
                <w:sz w:val="22"/>
                <w:szCs w:val="22"/>
              </w:rPr>
              <w:t>Interviews in progress</w:t>
            </w:r>
          </w:p>
        </w:tc>
      </w:tr>
      <w:tr w:rsidR="00BF44FC" w:rsidRPr="00FD5173" w14:paraId="743F06F7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3DDDE502" w14:textId="695B7FAF" w:rsidR="00BF44FC" w:rsidRPr="00A57AA2" w:rsidRDefault="00BF44FC" w:rsidP="00D52C0F">
            <w:pPr>
              <w:rPr>
                <w:rFonts w:cs="Arial"/>
                <w:sz w:val="22"/>
                <w:szCs w:val="22"/>
              </w:rPr>
            </w:pPr>
            <w:r w:rsidRPr="00A57AA2">
              <w:rPr>
                <w:rFonts w:cs="Arial"/>
                <w:b/>
                <w:sz w:val="22"/>
                <w:szCs w:val="22"/>
              </w:rPr>
              <w:t>Planning &amp; Development</w:t>
            </w:r>
          </w:p>
        </w:tc>
        <w:tc>
          <w:tcPr>
            <w:tcW w:w="1134" w:type="dxa"/>
            <w:vAlign w:val="center"/>
          </w:tcPr>
          <w:p w14:paraId="04A74F2D" w14:textId="763E4399" w:rsidR="00BF44FC" w:rsidRPr="00A57AA2" w:rsidRDefault="00BF44FC" w:rsidP="00D52C0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219535D6" w14:textId="4DB43B6B" w:rsidR="00BF44FC" w:rsidRPr="00A57AA2" w:rsidRDefault="00BF44FC" w:rsidP="00D52C0F">
            <w:pPr>
              <w:rPr>
                <w:rFonts w:cs="Arial"/>
                <w:sz w:val="22"/>
                <w:szCs w:val="22"/>
              </w:rPr>
            </w:pPr>
          </w:p>
        </w:tc>
      </w:tr>
      <w:tr w:rsidR="00BF44FC" w:rsidRPr="00FD5173" w14:paraId="77D7B505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15F65CB0" w14:textId="55C1FF19" w:rsidR="00BF44FC" w:rsidRPr="00A57AA2" w:rsidRDefault="00BF44FC" w:rsidP="00D52C0F">
            <w:pPr>
              <w:rPr>
                <w:rFonts w:cs="Arial"/>
                <w:sz w:val="22"/>
                <w:szCs w:val="22"/>
              </w:rPr>
            </w:pPr>
            <w:r w:rsidRPr="00A57AA2">
              <w:rPr>
                <w:rFonts w:cs="Arial"/>
                <w:sz w:val="22"/>
                <w:szCs w:val="22"/>
              </w:rPr>
              <w:t>Licensing Officer</w:t>
            </w:r>
          </w:p>
        </w:tc>
        <w:tc>
          <w:tcPr>
            <w:tcW w:w="1134" w:type="dxa"/>
            <w:vAlign w:val="center"/>
          </w:tcPr>
          <w:p w14:paraId="274E80D7" w14:textId="77777777" w:rsidR="00BF44FC" w:rsidRPr="00A57AA2" w:rsidRDefault="00BF44FC" w:rsidP="00D52C0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09B174BA" w14:textId="0E6445F7" w:rsidR="00BF44FC" w:rsidRPr="00A57AA2" w:rsidRDefault="00BF44FC" w:rsidP="00D52C0F">
            <w:pPr>
              <w:rPr>
                <w:rFonts w:cs="Arial"/>
                <w:sz w:val="22"/>
                <w:szCs w:val="22"/>
              </w:rPr>
            </w:pPr>
            <w:r w:rsidRPr="00A57AA2">
              <w:rPr>
                <w:rFonts w:cs="Arial"/>
                <w:sz w:val="22"/>
                <w:szCs w:val="22"/>
              </w:rPr>
              <w:t>Vacant since 31/12/21</w:t>
            </w:r>
          </w:p>
        </w:tc>
      </w:tr>
      <w:tr w:rsidR="00BF44FC" w:rsidRPr="00FD5173" w14:paraId="12B735E3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3DEE2B23" w14:textId="2CB44285" w:rsidR="00BF44FC" w:rsidRPr="00A57AA2" w:rsidRDefault="00BF44FC" w:rsidP="00D52C0F">
            <w:pPr>
              <w:rPr>
                <w:rFonts w:cs="Arial"/>
                <w:sz w:val="22"/>
                <w:szCs w:val="22"/>
              </w:rPr>
            </w:pPr>
            <w:r w:rsidRPr="00A57AA2">
              <w:rPr>
                <w:rFonts w:cs="Arial"/>
                <w:sz w:val="22"/>
                <w:szCs w:val="22"/>
              </w:rPr>
              <w:t>Apprentice (3 FTE)</w:t>
            </w:r>
          </w:p>
        </w:tc>
        <w:tc>
          <w:tcPr>
            <w:tcW w:w="1134" w:type="dxa"/>
            <w:vAlign w:val="center"/>
          </w:tcPr>
          <w:p w14:paraId="74F99FF3" w14:textId="77777777" w:rsidR="00BF44FC" w:rsidRPr="00A57AA2" w:rsidRDefault="00BF44FC" w:rsidP="00D52C0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277A1CFF" w14:textId="3FF5E9D1" w:rsidR="00BF44FC" w:rsidRPr="00A57AA2" w:rsidRDefault="00BF44FC" w:rsidP="00D52C0F">
            <w:pPr>
              <w:rPr>
                <w:rFonts w:cs="Arial"/>
                <w:color w:val="FF0000"/>
                <w:sz w:val="22"/>
                <w:szCs w:val="22"/>
              </w:rPr>
            </w:pPr>
            <w:r w:rsidRPr="00A57AA2">
              <w:rPr>
                <w:rFonts w:cs="Arial"/>
                <w:sz w:val="22"/>
                <w:szCs w:val="22"/>
              </w:rPr>
              <w:t>These will be recruited to in the next round of apprentices</w:t>
            </w:r>
          </w:p>
        </w:tc>
      </w:tr>
      <w:tr w:rsidR="00BF44FC" w:rsidRPr="00FD5173" w14:paraId="4CD5A644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63878D8C" w14:textId="35A19076" w:rsidR="00BF44FC" w:rsidRPr="00A57AA2" w:rsidRDefault="00BF44FC" w:rsidP="00D52C0F">
            <w:pPr>
              <w:rPr>
                <w:rFonts w:cs="Arial"/>
                <w:sz w:val="22"/>
                <w:szCs w:val="22"/>
              </w:rPr>
            </w:pPr>
            <w:r w:rsidRPr="00A57AA2">
              <w:rPr>
                <w:rFonts w:cs="Arial"/>
                <w:sz w:val="22"/>
                <w:szCs w:val="22"/>
              </w:rPr>
              <w:t>Strategic Housing Officer</w:t>
            </w:r>
          </w:p>
        </w:tc>
        <w:tc>
          <w:tcPr>
            <w:tcW w:w="1134" w:type="dxa"/>
            <w:vAlign w:val="center"/>
          </w:tcPr>
          <w:p w14:paraId="624E1557" w14:textId="77777777" w:rsidR="00BF44FC" w:rsidRPr="00A57AA2" w:rsidRDefault="00BF44FC" w:rsidP="00D52C0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68959081" w14:textId="4E494411" w:rsidR="00BF44FC" w:rsidRPr="00A57AA2" w:rsidRDefault="00BF44FC" w:rsidP="00D52C0F">
            <w:pPr>
              <w:rPr>
                <w:rFonts w:cs="Arial"/>
                <w:sz w:val="22"/>
                <w:szCs w:val="22"/>
              </w:rPr>
            </w:pPr>
            <w:r w:rsidRPr="00A57AA2">
              <w:rPr>
                <w:rFonts w:cs="Arial"/>
                <w:sz w:val="22"/>
                <w:szCs w:val="22"/>
              </w:rPr>
              <w:t>Vacant since May 2021</w:t>
            </w:r>
          </w:p>
        </w:tc>
      </w:tr>
      <w:tr w:rsidR="00BF44FC" w:rsidRPr="00FD5173" w14:paraId="7CD75E7A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3B584CC7" w14:textId="5618F9E0" w:rsidR="00BF44FC" w:rsidRPr="00A57AA2" w:rsidRDefault="00BF44FC" w:rsidP="00D52C0F">
            <w:pPr>
              <w:rPr>
                <w:rFonts w:cs="Arial"/>
                <w:sz w:val="22"/>
                <w:szCs w:val="22"/>
              </w:rPr>
            </w:pPr>
            <w:r w:rsidRPr="00A57AA2">
              <w:rPr>
                <w:rFonts w:cs="Arial"/>
                <w:b/>
                <w:sz w:val="22"/>
                <w:szCs w:val="22"/>
              </w:rPr>
              <w:t>Policy</w:t>
            </w:r>
            <w:r w:rsidR="00E3649F" w:rsidRPr="00A57AA2">
              <w:rPr>
                <w:rFonts w:cs="Arial"/>
                <w:b/>
                <w:sz w:val="22"/>
                <w:szCs w:val="22"/>
              </w:rPr>
              <w:t xml:space="preserve"> &amp; Governance</w:t>
            </w:r>
          </w:p>
        </w:tc>
        <w:tc>
          <w:tcPr>
            <w:tcW w:w="1134" w:type="dxa"/>
            <w:vAlign w:val="center"/>
          </w:tcPr>
          <w:p w14:paraId="45865279" w14:textId="77777777" w:rsidR="00BF44FC" w:rsidRPr="00A57AA2" w:rsidRDefault="00BF44FC" w:rsidP="00D52C0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4D16C02D" w14:textId="4D47BF9B" w:rsidR="00BF44FC" w:rsidRPr="00A57AA2" w:rsidRDefault="00BF44FC" w:rsidP="00D52C0F">
            <w:pPr>
              <w:rPr>
                <w:rFonts w:cs="Arial"/>
                <w:sz w:val="22"/>
                <w:szCs w:val="22"/>
              </w:rPr>
            </w:pPr>
          </w:p>
        </w:tc>
      </w:tr>
      <w:tr w:rsidR="00BF44FC" w:rsidRPr="00FD5173" w14:paraId="57F4FC88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6D50703E" w14:textId="767575E2" w:rsidR="00BF44FC" w:rsidRPr="00A57AA2" w:rsidRDefault="00BF44FC" w:rsidP="00D52C0F">
            <w:pPr>
              <w:rPr>
                <w:rFonts w:cs="Arial"/>
                <w:b/>
                <w:sz w:val="22"/>
                <w:szCs w:val="22"/>
              </w:rPr>
            </w:pPr>
            <w:r w:rsidRPr="00A57AA2">
              <w:rPr>
                <w:rFonts w:cs="Arial"/>
                <w:sz w:val="22"/>
                <w:szCs w:val="22"/>
              </w:rPr>
              <w:t>Museum Curator</w:t>
            </w:r>
          </w:p>
        </w:tc>
        <w:tc>
          <w:tcPr>
            <w:tcW w:w="1134" w:type="dxa"/>
            <w:vAlign w:val="center"/>
          </w:tcPr>
          <w:p w14:paraId="41EEF987" w14:textId="13384981" w:rsidR="00BF44FC" w:rsidRPr="00A57AA2" w:rsidRDefault="00BF44FC" w:rsidP="00D52C0F">
            <w:pPr>
              <w:jc w:val="center"/>
              <w:rPr>
                <w:rFonts w:cs="Arial"/>
                <w:sz w:val="22"/>
                <w:szCs w:val="22"/>
              </w:rPr>
            </w:pPr>
            <w:r w:rsidRPr="00A57AA2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496" w:type="dxa"/>
            <w:vAlign w:val="center"/>
          </w:tcPr>
          <w:p w14:paraId="07E78564" w14:textId="71688AA4" w:rsidR="00BF44FC" w:rsidRPr="00A57AA2" w:rsidRDefault="00BF44FC" w:rsidP="00D52C0F">
            <w:pPr>
              <w:rPr>
                <w:rFonts w:cs="Arial"/>
                <w:sz w:val="22"/>
                <w:szCs w:val="22"/>
              </w:rPr>
            </w:pPr>
            <w:r w:rsidRPr="00A57AA2">
              <w:rPr>
                <w:rFonts w:cs="Arial"/>
                <w:sz w:val="22"/>
                <w:szCs w:val="22"/>
              </w:rPr>
              <w:t>Vacant since May 2020 but the budget has been used to fund a temporary resource.</w:t>
            </w:r>
          </w:p>
        </w:tc>
      </w:tr>
      <w:tr w:rsidR="00E3649F" w:rsidRPr="00FD5173" w14:paraId="09543F86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3CE7A145" w14:textId="1DDBA820" w:rsidR="00E3649F" w:rsidRPr="00A57AA2" w:rsidRDefault="00E3649F" w:rsidP="00E3649F">
            <w:pPr>
              <w:rPr>
                <w:rFonts w:cs="Arial"/>
                <w:sz w:val="22"/>
                <w:szCs w:val="22"/>
              </w:rPr>
            </w:pPr>
            <w:r w:rsidRPr="00A57AA2">
              <w:rPr>
                <w:rFonts w:cs="Arial"/>
                <w:sz w:val="22"/>
                <w:szCs w:val="22"/>
              </w:rPr>
              <w:lastRenderedPageBreak/>
              <w:t>Business Development Officer</w:t>
            </w:r>
          </w:p>
        </w:tc>
        <w:tc>
          <w:tcPr>
            <w:tcW w:w="1134" w:type="dxa"/>
            <w:vAlign w:val="center"/>
          </w:tcPr>
          <w:p w14:paraId="1D229854" w14:textId="77777777" w:rsidR="00E3649F" w:rsidRPr="00A57AA2" w:rsidRDefault="00E3649F" w:rsidP="00E3649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533A9433" w14:textId="0ECD859B" w:rsidR="00E3649F" w:rsidRPr="00A57AA2" w:rsidRDefault="00E3649F" w:rsidP="00E3649F">
            <w:pPr>
              <w:rPr>
                <w:rFonts w:cs="Arial"/>
                <w:sz w:val="22"/>
                <w:szCs w:val="22"/>
              </w:rPr>
            </w:pPr>
            <w:r w:rsidRPr="00A57AA2">
              <w:rPr>
                <w:rFonts w:cs="Arial"/>
                <w:sz w:val="22"/>
                <w:szCs w:val="22"/>
              </w:rPr>
              <w:t>Vacant since April 2021</w:t>
            </w:r>
          </w:p>
        </w:tc>
      </w:tr>
      <w:tr w:rsidR="00E3649F" w:rsidRPr="00FD5173" w14:paraId="465CFA40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62259C29" w14:textId="0C53B4E7" w:rsidR="00E3649F" w:rsidRPr="00A57AA2" w:rsidRDefault="00E3649F" w:rsidP="00E3649F">
            <w:pPr>
              <w:rPr>
                <w:rFonts w:cs="Arial"/>
                <w:sz w:val="22"/>
                <w:szCs w:val="22"/>
              </w:rPr>
            </w:pPr>
            <w:r w:rsidRPr="00A57AA2">
              <w:rPr>
                <w:rFonts w:cs="Arial"/>
                <w:bCs/>
                <w:sz w:val="22"/>
                <w:szCs w:val="22"/>
              </w:rPr>
              <w:t>Cleaner (0.68 FTE)</w:t>
            </w:r>
          </w:p>
        </w:tc>
        <w:tc>
          <w:tcPr>
            <w:tcW w:w="1134" w:type="dxa"/>
            <w:vAlign w:val="center"/>
          </w:tcPr>
          <w:p w14:paraId="57E4AF01" w14:textId="77777777" w:rsidR="00E3649F" w:rsidRPr="00A57AA2" w:rsidRDefault="00E3649F" w:rsidP="00E3649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7B1A9898" w14:textId="024FBE2A" w:rsidR="00E3649F" w:rsidRPr="00A57AA2" w:rsidRDefault="00E3649F" w:rsidP="00E3649F">
            <w:pPr>
              <w:rPr>
                <w:rFonts w:cs="Arial"/>
                <w:sz w:val="22"/>
                <w:szCs w:val="22"/>
              </w:rPr>
            </w:pPr>
            <w:r w:rsidRPr="00A57AA2">
              <w:rPr>
                <w:rFonts w:cs="Arial"/>
                <w:sz w:val="22"/>
                <w:szCs w:val="22"/>
              </w:rPr>
              <w:t>Vacant since 22/12/21 and post filled from 11/04/22</w:t>
            </w:r>
          </w:p>
        </w:tc>
      </w:tr>
      <w:tr w:rsidR="00E3649F" w:rsidRPr="00FD5173" w14:paraId="7CAC0C03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5CD1019E" w14:textId="34DEEF63" w:rsidR="00E3649F" w:rsidRPr="00A57AA2" w:rsidRDefault="00E3649F" w:rsidP="00E3649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A57AA2">
              <w:rPr>
                <w:rFonts w:cs="Arial"/>
                <w:sz w:val="22"/>
                <w:szCs w:val="22"/>
              </w:rPr>
              <w:t>Legal Executive</w:t>
            </w:r>
          </w:p>
        </w:tc>
        <w:tc>
          <w:tcPr>
            <w:tcW w:w="1134" w:type="dxa"/>
            <w:vAlign w:val="center"/>
          </w:tcPr>
          <w:p w14:paraId="5937FCBD" w14:textId="67926D4C" w:rsidR="00E3649F" w:rsidRPr="00A57AA2" w:rsidRDefault="00E3649F" w:rsidP="00E3649F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57AA2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5496" w:type="dxa"/>
            <w:vAlign w:val="center"/>
          </w:tcPr>
          <w:p w14:paraId="53E7BF8B" w14:textId="7777EF9F" w:rsidR="00E3649F" w:rsidRPr="00A57AA2" w:rsidRDefault="00E3649F" w:rsidP="00E3649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A57AA2">
              <w:rPr>
                <w:rFonts w:cs="Arial"/>
                <w:sz w:val="22"/>
                <w:szCs w:val="22"/>
              </w:rPr>
              <w:t>Vacant since 23/01/22 and looking to recruit next financial year</w:t>
            </w:r>
          </w:p>
        </w:tc>
      </w:tr>
      <w:tr w:rsidR="00E3649F" w:rsidRPr="00FD5173" w14:paraId="6809764D" w14:textId="77777777" w:rsidTr="00BF44FC">
        <w:trPr>
          <w:trHeight w:val="340"/>
        </w:trPr>
        <w:tc>
          <w:tcPr>
            <w:tcW w:w="2998" w:type="dxa"/>
            <w:vAlign w:val="center"/>
          </w:tcPr>
          <w:p w14:paraId="5B014C1C" w14:textId="27D24058" w:rsidR="00E3649F" w:rsidRPr="00A57AA2" w:rsidRDefault="00E3649F" w:rsidP="00E3649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A57AA2">
              <w:rPr>
                <w:rFonts w:cs="Arial"/>
                <w:b/>
                <w:bCs/>
                <w:sz w:val="22"/>
                <w:szCs w:val="22"/>
              </w:rPr>
              <w:t>Commercial Services</w:t>
            </w:r>
          </w:p>
        </w:tc>
        <w:tc>
          <w:tcPr>
            <w:tcW w:w="1134" w:type="dxa"/>
            <w:vAlign w:val="center"/>
          </w:tcPr>
          <w:p w14:paraId="5BD1BDE3" w14:textId="77777777" w:rsidR="00E3649F" w:rsidRPr="00A57AA2" w:rsidRDefault="00E3649F" w:rsidP="00E3649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186EA700" w14:textId="77777777" w:rsidR="00E3649F" w:rsidRPr="00A57AA2" w:rsidRDefault="00E3649F" w:rsidP="00E3649F">
            <w:pPr>
              <w:rPr>
                <w:rFonts w:cs="Arial"/>
                <w:sz w:val="22"/>
                <w:szCs w:val="22"/>
              </w:rPr>
            </w:pPr>
          </w:p>
        </w:tc>
      </w:tr>
      <w:tr w:rsidR="00E3649F" w:rsidRPr="00FD5173" w14:paraId="2AC0C0FD" w14:textId="77777777" w:rsidTr="00C62BA5">
        <w:trPr>
          <w:trHeight w:val="340"/>
        </w:trPr>
        <w:tc>
          <w:tcPr>
            <w:tcW w:w="2998" w:type="dxa"/>
            <w:vAlign w:val="bottom"/>
          </w:tcPr>
          <w:p w14:paraId="786711C9" w14:textId="35491812" w:rsidR="00E3649F" w:rsidRPr="00A57AA2" w:rsidRDefault="00E3649F" w:rsidP="00E3649F">
            <w:pPr>
              <w:rPr>
                <w:rFonts w:cs="Arial"/>
                <w:sz w:val="22"/>
                <w:szCs w:val="22"/>
              </w:rPr>
            </w:pPr>
            <w:r w:rsidRPr="00A57AA2">
              <w:rPr>
                <w:rFonts w:cs="Arial"/>
                <w:color w:val="000000"/>
                <w:sz w:val="22"/>
                <w:szCs w:val="22"/>
              </w:rPr>
              <w:t>Cleaner</w:t>
            </w:r>
          </w:p>
        </w:tc>
        <w:tc>
          <w:tcPr>
            <w:tcW w:w="1134" w:type="dxa"/>
            <w:vAlign w:val="center"/>
          </w:tcPr>
          <w:p w14:paraId="252231D9" w14:textId="77777777" w:rsidR="00E3649F" w:rsidRPr="00A57AA2" w:rsidRDefault="00E3649F" w:rsidP="00E3649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2BDF25FA" w14:textId="6EE85DF0" w:rsidR="00E3649F" w:rsidRPr="00A57AA2" w:rsidRDefault="00E3649F" w:rsidP="00E3649F">
            <w:pPr>
              <w:rPr>
                <w:rFonts w:cs="Arial"/>
                <w:sz w:val="22"/>
                <w:szCs w:val="22"/>
              </w:rPr>
            </w:pPr>
            <w:r w:rsidRPr="00A57AA2">
              <w:rPr>
                <w:rFonts w:cs="Arial"/>
                <w:sz w:val="22"/>
                <w:szCs w:val="22"/>
              </w:rPr>
              <w:t>Vacant since March 2022</w:t>
            </w:r>
          </w:p>
        </w:tc>
      </w:tr>
      <w:tr w:rsidR="00E3649F" w:rsidRPr="00FD5173" w14:paraId="6824DA78" w14:textId="77777777" w:rsidTr="00C62BA5">
        <w:trPr>
          <w:trHeight w:val="340"/>
        </w:trPr>
        <w:tc>
          <w:tcPr>
            <w:tcW w:w="2998" w:type="dxa"/>
            <w:vAlign w:val="bottom"/>
          </w:tcPr>
          <w:p w14:paraId="61932EDE" w14:textId="04875C5A" w:rsidR="00E3649F" w:rsidRPr="00A57AA2" w:rsidRDefault="00E3649F" w:rsidP="00E3649F">
            <w:pPr>
              <w:rPr>
                <w:rFonts w:cs="Arial"/>
                <w:sz w:val="22"/>
                <w:szCs w:val="22"/>
              </w:rPr>
            </w:pPr>
            <w:r w:rsidRPr="00A57AA2">
              <w:rPr>
                <w:rFonts w:cs="Arial"/>
                <w:color w:val="000000"/>
                <w:sz w:val="22"/>
                <w:szCs w:val="22"/>
              </w:rPr>
              <w:t>Facilities Officer</w:t>
            </w:r>
          </w:p>
        </w:tc>
        <w:tc>
          <w:tcPr>
            <w:tcW w:w="1134" w:type="dxa"/>
            <w:vAlign w:val="center"/>
          </w:tcPr>
          <w:p w14:paraId="6679F0F5" w14:textId="77777777" w:rsidR="00E3649F" w:rsidRPr="00A57AA2" w:rsidRDefault="00E3649F" w:rsidP="00E3649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6F1DDFF0" w14:textId="4A27BB6C" w:rsidR="00E3649F" w:rsidRPr="00A57AA2" w:rsidRDefault="00E3649F" w:rsidP="00E3649F">
            <w:pPr>
              <w:rPr>
                <w:rFonts w:cs="Arial"/>
                <w:sz w:val="22"/>
                <w:szCs w:val="22"/>
              </w:rPr>
            </w:pPr>
            <w:r w:rsidRPr="00A57AA2">
              <w:rPr>
                <w:rFonts w:cs="Arial"/>
                <w:sz w:val="22"/>
                <w:szCs w:val="22"/>
              </w:rPr>
              <w:t>Vacant due to secondment.</w:t>
            </w:r>
          </w:p>
        </w:tc>
      </w:tr>
      <w:tr w:rsidR="00E3649F" w:rsidRPr="00FD5173" w14:paraId="5DF945DB" w14:textId="77777777" w:rsidTr="00C62BA5">
        <w:trPr>
          <w:trHeight w:val="340"/>
        </w:trPr>
        <w:tc>
          <w:tcPr>
            <w:tcW w:w="2998" w:type="dxa"/>
            <w:vAlign w:val="bottom"/>
          </w:tcPr>
          <w:p w14:paraId="54022CC4" w14:textId="13757FD6" w:rsidR="00E3649F" w:rsidRPr="00A57AA2" w:rsidRDefault="00E3649F" w:rsidP="00E3649F">
            <w:pPr>
              <w:rPr>
                <w:rFonts w:cs="Arial"/>
                <w:sz w:val="22"/>
                <w:szCs w:val="22"/>
              </w:rPr>
            </w:pPr>
            <w:r w:rsidRPr="00A57AA2">
              <w:rPr>
                <w:rFonts w:cs="Arial"/>
                <w:color w:val="000000"/>
                <w:sz w:val="22"/>
                <w:szCs w:val="22"/>
              </w:rPr>
              <w:t>Graduate Engineer</w:t>
            </w:r>
          </w:p>
        </w:tc>
        <w:tc>
          <w:tcPr>
            <w:tcW w:w="1134" w:type="dxa"/>
            <w:vAlign w:val="center"/>
          </w:tcPr>
          <w:p w14:paraId="727C3A49" w14:textId="77777777" w:rsidR="00E3649F" w:rsidRPr="00A57AA2" w:rsidRDefault="00E3649F" w:rsidP="00E3649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22D4EF9E" w14:textId="64D3D61C" w:rsidR="00E3649F" w:rsidRPr="00A57AA2" w:rsidRDefault="00E3649F" w:rsidP="00E3649F">
            <w:pPr>
              <w:rPr>
                <w:rFonts w:cs="Arial"/>
                <w:sz w:val="22"/>
                <w:szCs w:val="22"/>
              </w:rPr>
            </w:pPr>
            <w:r w:rsidRPr="00A57AA2">
              <w:rPr>
                <w:rFonts w:cs="Arial"/>
                <w:sz w:val="22"/>
                <w:szCs w:val="22"/>
              </w:rPr>
              <w:t>Recruitment in progress</w:t>
            </w:r>
          </w:p>
        </w:tc>
      </w:tr>
      <w:tr w:rsidR="00E3649F" w:rsidRPr="00FD5173" w14:paraId="26BF0931" w14:textId="77777777" w:rsidTr="00C62BA5">
        <w:trPr>
          <w:trHeight w:val="340"/>
        </w:trPr>
        <w:tc>
          <w:tcPr>
            <w:tcW w:w="2998" w:type="dxa"/>
            <w:vAlign w:val="bottom"/>
          </w:tcPr>
          <w:p w14:paraId="6179F790" w14:textId="3A78F7B7" w:rsidR="00E3649F" w:rsidRPr="00A57AA2" w:rsidRDefault="00E3649F" w:rsidP="00E3649F">
            <w:pPr>
              <w:rPr>
                <w:rFonts w:cs="Arial"/>
                <w:sz w:val="22"/>
                <w:szCs w:val="22"/>
              </w:rPr>
            </w:pPr>
            <w:r w:rsidRPr="00A57AA2">
              <w:rPr>
                <w:rFonts w:cs="Arial"/>
                <w:color w:val="000000"/>
                <w:sz w:val="22"/>
                <w:szCs w:val="22"/>
              </w:rPr>
              <w:t>Estates Surveyor</w:t>
            </w:r>
          </w:p>
        </w:tc>
        <w:tc>
          <w:tcPr>
            <w:tcW w:w="1134" w:type="dxa"/>
            <w:vAlign w:val="center"/>
          </w:tcPr>
          <w:p w14:paraId="1F1B3870" w14:textId="77777777" w:rsidR="00E3649F" w:rsidRPr="00A57AA2" w:rsidRDefault="00E3649F" w:rsidP="00E3649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496" w:type="dxa"/>
            <w:vAlign w:val="center"/>
          </w:tcPr>
          <w:p w14:paraId="7250F474" w14:textId="6A032ECE" w:rsidR="00E3649F" w:rsidRPr="00A57AA2" w:rsidRDefault="00E3649F" w:rsidP="00E3649F">
            <w:pPr>
              <w:rPr>
                <w:rFonts w:cs="Arial"/>
                <w:sz w:val="22"/>
                <w:szCs w:val="22"/>
              </w:rPr>
            </w:pPr>
            <w:r w:rsidRPr="00A57AA2">
              <w:rPr>
                <w:rFonts w:cs="Arial"/>
                <w:sz w:val="22"/>
                <w:szCs w:val="22"/>
              </w:rPr>
              <w:t>Recruitment in progress</w:t>
            </w:r>
          </w:p>
        </w:tc>
      </w:tr>
    </w:tbl>
    <w:p w14:paraId="5A75418A" w14:textId="44EE1DF6" w:rsidR="00F97143" w:rsidRDefault="00F97143" w:rsidP="0036053B">
      <w:pPr>
        <w:jc w:val="both"/>
      </w:pPr>
    </w:p>
    <w:sectPr w:rsidR="00F97143" w:rsidSect="002A0E3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07D74"/>
    <w:multiLevelType w:val="hybridMultilevel"/>
    <w:tmpl w:val="584CC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53B"/>
    <w:rsid w:val="000278BB"/>
    <w:rsid w:val="0003775A"/>
    <w:rsid w:val="00084B69"/>
    <w:rsid w:val="000A3546"/>
    <w:rsid w:val="000B160D"/>
    <w:rsid w:val="000C67FB"/>
    <w:rsid w:val="00106C59"/>
    <w:rsid w:val="00124C11"/>
    <w:rsid w:val="00142C2A"/>
    <w:rsid w:val="00143683"/>
    <w:rsid w:val="0018094B"/>
    <w:rsid w:val="00190C96"/>
    <w:rsid w:val="001A7A59"/>
    <w:rsid w:val="001F0575"/>
    <w:rsid w:val="001F06B8"/>
    <w:rsid w:val="00220476"/>
    <w:rsid w:val="00223CCC"/>
    <w:rsid w:val="002A2B0D"/>
    <w:rsid w:val="002A5E54"/>
    <w:rsid w:val="002B195B"/>
    <w:rsid w:val="002D5DEA"/>
    <w:rsid w:val="003079A3"/>
    <w:rsid w:val="0036053B"/>
    <w:rsid w:val="00381342"/>
    <w:rsid w:val="0039714D"/>
    <w:rsid w:val="003E43AC"/>
    <w:rsid w:val="004338D7"/>
    <w:rsid w:val="00446104"/>
    <w:rsid w:val="004701C1"/>
    <w:rsid w:val="00475625"/>
    <w:rsid w:val="00485E7F"/>
    <w:rsid w:val="004964D2"/>
    <w:rsid w:val="004D3AE3"/>
    <w:rsid w:val="004E6CC8"/>
    <w:rsid w:val="00500297"/>
    <w:rsid w:val="00507102"/>
    <w:rsid w:val="00527A2E"/>
    <w:rsid w:val="00566398"/>
    <w:rsid w:val="00587108"/>
    <w:rsid w:val="005C4306"/>
    <w:rsid w:val="005F0432"/>
    <w:rsid w:val="005F2066"/>
    <w:rsid w:val="00636A6F"/>
    <w:rsid w:val="0066084C"/>
    <w:rsid w:val="00683BDA"/>
    <w:rsid w:val="006A2B2B"/>
    <w:rsid w:val="006C5E8B"/>
    <w:rsid w:val="006D433A"/>
    <w:rsid w:val="0073642E"/>
    <w:rsid w:val="007519B0"/>
    <w:rsid w:val="00796ECF"/>
    <w:rsid w:val="007A6CEA"/>
    <w:rsid w:val="007B1FE3"/>
    <w:rsid w:val="007C1381"/>
    <w:rsid w:val="007E7A04"/>
    <w:rsid w:val="00841621"/>
    <w:rsid w:val="0086624C"/>
    <w:rsid w:val="008A0F82"/>
    <w:rsid w:val="008C5507"/>
    <w:rsid w:val="008E1673"/>
    <w:rsid w:val="00927E58"/>
    <w:rsid w:val="00943700"/>
    <w:rsid w:val="00975C7E"/>
    <w:rsid w:val="009760CE"/>
    <w:rsid w:val="00991FD3"/>
    <w:rsid w:val="009B5E37"/>
    <w:rsid w:val="009F087A"/>
    <w:rsid w:val="00A56797"/>
    <w:rsid w:val="00A57AA2"/>
    <w:rsid w:val="00AB71A5"/>
    <w:rsid w:val="00AC13E9"/>
    <w:rsid w:val="00AC3C3E"/>
    <w:rsid w:val="00B01C8D"/>
    <w:rsid w:val="00B2416E"/>
    <w:rsid w:val="00B254F2"/>
    <w:rsid w:val="00B32F81"/>
    <w:rsid w:val="00B50022"/>
    <w:rsid w:val="00B522F0"/>
    <w:rsid w:val="00BF44FC"/>
    <w:rsid w:val="00C00550"/>
    <w:rsid w:val="00C35BA7"/>
    <w:rsid w:val="00C54375"/>
    <w:rsid w:val="00C7451D"/>
    <w:rsid w:val="00C864C6"/>
    <w:rsid w:val="00CA5A80"/>
    <w:rsid w:val="00CB0FAC"/>
    <w:rsid w:val="00CB2A46"/>
    <w:rsid w:val="00CE58EA"/>
    <w:rsid w:val="00DB7883"/>
    <w:rsid w:val="00DC2FBF"/>
    <w:rsid w:val="00DC6B95"/>
    <w:rsid w:val="00DD50B6"/>
    <w:rsid w:val="00E3649F"/>
    <w:rsid w:val="00E435DD"/>
    <w:rsid w:val="00E4702F"/>
    <w:rsid w:val="00E546F0"/>
    <w:rsid w:val="00E83FFF"/>
    <w:rsid w:val="00E968E4"/>
    <w:rsid w:val="00F47E78"/>
    <w:rsid w:val="00F97143"/>
    <w:rsid w:val="00FB4B0A"/>
    <w:rsid w:val="00FD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CBDD6"/>
  <w15:chartTrackingRefBased/>
  <w15:docId w15:val="{0BF92F9F-6449-4448-981F-125287F1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53B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ListParagraph"/>
    <w:next w:val="Normal"/>
    <w:link w:val="Heading1Char"/>
    <w:qFormat/>
    <w:rsid w:val="0036053B"/>
    <w:pPr>
      <w:spacing w:before="120" w:after="0" w:line="288" w:lineRule="auto"/>
      <w:ind w:left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053B"/>
    <w:rPr>
      <w:rFonts w:ascii="Arial" w:eastAsia="Calibri" w:hAnsi="Arial" w:cs="Times New Roman"/>
      <w:b/>
      <w:bCs/>
    </w:rPr>
  </w:style>
  <w:style w:type="paragraph" w:styleId="ListParagraph">
    <w:name w:val="List Paragraph"/>
    <w:basedOn w:val="Normal"/>
    <w:uiPriority w:val="34"/>
    <w:qFormat/>
    <w:rsid w:val="0036053B"/>
    <w:pPr>
      <w:spacing w:after="160" w:line="256" w:lineRule="auto"/>
      <w:ind w:left="720"/>
      <w:contextualSpacing/>
    </w:pPr>
    <w:rPr>
      <w:rFonts w:eastAsia="Calibri"/>
      <w:szCs w:val="22"/>
      <w:lang w:eastAsia="en-US"/>
    </w:rPr>
  </w:style>
  <w:style w:type="table" w:styleId="TableGrid">
    <w:name w:val="Table Grid"/>
    <w:basedOn w:val="TableNormal"/>
    <w:uiPriority w:val="59"/>
    <w:rsid w:val="003605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6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42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42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42E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4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42E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McNulty</dc:creator>
  <cp:keywords/>
  <dc:description/>
  <cp:lastModifiedBy>Neil Halton</cp:lastModifiedBy>
  <cp:revision>5</cp:revision>
  <dcterms:created xsi:type="dcterms:W3CDTF">2022-06-06T06:58:00Z</dcterms:created>
  <dcterms:modified xsi:type="dcterms:W3CDTF">2022-06-06T07:05:00Z</dcterms:modified>
</cp:coreProperties>
</file>